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DBD50" w14:textId="77777777" w:rsidR="005F6956" w:rsidRDefault="005F6956" w:rsidP="000D3ADE">
      <w:pPr>
        <w:pStyle w:val="NoSpacing"/>
        <w:bidi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rtl/>
          <w:lang w:bidi="ps-AF"/>
        </w:rPr>
      </w:pPr>
    </w:p>
    <w:p w14:paraId="4EFAFCDC" w14:textId="55FBADF7" w:rsidR="0030145D" w:rsidRDefault="005F6956" w:rsidP="005F6956">
      <w:pPr>
        <w:pStyle w:val="NoSpacing"/>
        <w:bidi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rtl/>
          <w:lang w:bidi="ps-AF"/>
        </w:rPr>
      </w:pPr>
      <w:r w:rsidRPr="000865E2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36E23BEB" wp14:editId="569B722C">
            <wp:simplePos x="0" y="0"/>
            <wp:positionH relativeFrom="margin">
              <wp:align>left</wp:align>
            </wp:positionH>
            <wp:positionV relativeFrom="paragraph">
              <wp:posOffset>304165</wp:posOffset>
            </wp:positionV>
            <wp:extent cx="1935480" cy="967740"/>
            <wp:effectExtent l="0" t="0" r="7620" b="3810"/>
            <wp:wrapTopAndBottom/>
            <wp:docPr id="678212043" name="Picture 67821204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12043" name="Picture 1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6FB" w:rsidRPr="000865E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BB87347" wp14:editId="198B2AB7">
            <wp:simplePos x="0" y="0"/>
            <wp:positionH relativeFrom="column">
              <wp:posOffset>3368040</wp:posOffset>
            </wp:positionH>
            <wp:positionV relativeFrom="paragraph">
              <wp:posOffset>183515</wp:posOffset>
            </wp:positionV>
            <wp:extent cx="2095500" cy="967740"/>
            <wp:effectExtent l="0" t="0" r="0" b="3810"/>
            <wp:wrapTopAndBottom/>
            <wp:docPr id="1563292792" name="Picture 156329279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9279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77F6C3" w14:textId="77777777" w:rsidR="0030145D" w:rsidRPr="0030145D" w:rsidRDefault="0030145D" w:rsidP="0030145D">
      <w:pPr>
        <w:pStyle w:val="NoSpacing"/>
        <w:bidi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rtl/>
          <w:lang w:bidi="ps-AF"/>
        </w:rPr>
      </w:pPr>
    </w:p>
    <w:p w14:paraId="41AED59E" w14:textId="0F464192" w:rsidR="0030145D" w:rsidRPr="00415CDB" w:rsidRDefault="005F6956" w:rsidP="0030145D">
      <w:pPr>
        <w:pStyle w:val="NoSpacing"/>
        <w:bidi/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bidi="ps-AF"/>
        </w:rPr>
      </w:pPr>
      <w:r w:rsidRPr="00415CDB">
        <w:rPr>
          <w:rStyle w:val="y2iqfc"/>
          <w:rFonts w:asciiTheme="minorHAnsi" w:hAnsiTheme="minorHAnsi" w:cstheme="minorHAnsi" w:hint="cs"/>
          <w:b/>
          <w:bCs/>
          <w:color w:val="202124"/>
          <w:sz w:val="24"/>
          <w:szCs w:val="24"/>
          <w:rtl/>
          <w:lang w:bidi="ps-AF"/>
        </w:rPr>
        <w:t>خبري</w:t>
      </w:r>
      <w:r w:rsidR="0030145D" w:rsidRPr="00415CDB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rtl/>
        </w:rPr>
        <w:t xml:space="preserve"> اعلامیه</w:t>
      </w:r>
      <w:r w:rsidRPr="00415CDB">
        <w:rPr>
          <w:rStyle w:val="y2iqfc"/>
          <w:rFonts w:asciiTheme="minorHAnsi" w:hAnsiTheme="minorHAnsi" w:cstheme="minorHAnsi" w:hint="cs"/>
          <w:b/>
          <w:bCs/>
          <w:color w:val="202124"/>
          <w:sz w:val="24"/>
          <w:szCs w:val="24"/>
          <w:rtl/>
          <w:lang w:bidi="ps-AF"/>
        </w:rPr>
        <w:t>!</w:t>
      </w:r>
      <w:r w:rsidR="00BF561F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rtl/>
          <w:lang w:bidi="ps-AF"/>
        </w:rPr>
        <w:t xml:space="preserve"> </w:t>
      </w:r>
    </w:p>
    <w:p w14:paraId="150A88ED" w14:textId="77777777" w:rsidR="0030145D" w:rsidRPr="00415CDB" w:rsidRDefault="0030145D" w:rsidP="0030145D">
      <w:pPr>
        <w:pStyle w:val="NoSpacing"/>
        <w:bidi/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rtl/>
          <w:lang w:bidi="ps-AF"/>
        </w:rPr>
      </w:pPr>
    </w:p>
    <w:p w14:paraId="7589A669" w14:textId="3ED797E6" w:rsidR="00630F19" w:rsidRPr="00415CDB" w:rsidRDefault="00A91808" w:rsidP="0030145D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415CDB">
        <w:rPr>
          <w:rStyle w:val="y2iqfc"/>
          <w:rFonts w:asciiTheme="minorHAnsi" w:hAnsiTheme="minorHAnsi" w:cstheme="minorHAnsi" w:hint="cs"/>
          <w:b/>
          <w:bCs/>
          <w:color w:val="202124"/>
          <w:sz w:val="24"/>
          <w:szCs w:val="24"/>
          <w:rtl/>
        </w:rPr>
        <w:t>افغانستان:</w:t>
      </w:r>
      <w:r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 د</w:t>
      </w:r>
      <w:r w:rsidR="00630F1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ملګرو ملتونو کارپوه وايي، د</w:t>
      </w:r>
      <w:r w:rsidR="00E33565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 طالبانو د بنسټیز شوي</w:t>
      </w:r>
      <w:r w:rsidR="00890AB5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، </w:t>
      </w:r>
      <w:r w:rsidR="00C2093A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جنسیتی تبعیض </w:t>
      </w:r>
      <w:r w:rsidR="00C2093A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پای</w:t>
      </w:r>
      <w:r w:rsidR="00630F1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ته رسولو لپاره</w:t>
      </w:r>
      <w:r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 د</w:t>
      </w:r>
      <w:r w:rsidR="000D3ADE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 </w:t>
      </w:r>
      <w:r w:rsidR="00940972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یو</w:t>
      </w:r>
      <w:r w:rsidR="00630F1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"</w:t>
      </w:r>
      <w:r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څو اړخیز</w:t>
      </w:r>
      <w:r w:rsidR="00F74C4B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ه</w:t>
      </w:r>
      <w:r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 </w:t>
      </w:r>
      <w:r w:rsidR="00630F1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" </w:t>
      </w:r>
      <w:r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چلند غوره کولو </w:t>
      </w:r>
      <w:r w:rsidR="00630F1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ته اړتیا ده</w:t>
      </w:r>
      <w:r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.</w:t>
      </w:r>
    </w:p>
    <w:p w14:paraId="136FF651" w14:textId="77777777" w:rsidR="00C26466" w:rsidRPr="00415CDB" w:rsidRDefault="00C26466" w:rsidP="00C31ACF">
      <w:pPr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245C76F9" w14:textId="02E0CBC9" w:rsidR="00630F19" w:rsidRPr="00415CDB" w:rsidRDefault="00CB031D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  <w:lang w:bidi="ps-AF"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جینیوا (</w:t>
      </w:r>
      <w:r w:rsidR="00630F19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۱۸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</w:t>
      </w:r>
      <w:r w:rsidR="00630F19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جون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</w:t>
      </w:r>
      <w:r w:rsidR="00630F19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۲۰۲۴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) - </w:t>
      </w:r>
      <w:r w:rsidR="00630F1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د ملګرو ملتونو یوه کارپوه نن وویل، د طالبانو له خوا د ښځو او نجونو له بنسټیزو حقونو څخه په سیستماتیک ډول سرغړونې زیاتې شوې، چې  </w:t>
      </w:r>
      <w:r w:rsidR="00CE25B9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د </w:t>
      </w:r>
      <w:r w:rsidR="00630F1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افغانستان نسلونو او  ټولنې ته</w:t>
      </w:r>
      <w:r w:rsidR="00CE25B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یې</w:t>
      </w:r>
      <w:r w:rsidR="00630F1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ډېر زیان رسولی دی.</w:t>
      </w:r>
    </w:p>
    <w:p w14:paraId="470307B1" w14:textId="77777777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  <w:lang w:bidi="ps-AF"/>
        </w:rPr>
      </w:pPr>
    </w:p>
    <w:p w14:paraId="53780E47" w14:textId="721BFB6A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  <w:lang w:bidi="ps-AF"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په افغانستان کې د بشري حقونو د وضعیت په اړه د ملګرو ملتونو ځانګړي راپور ورکوونکي، ریچارډ بینیټ </w:t>
      </w:r>
      <w:r w:rsidR="007D6CE9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</w:t>
      </w:r>
      <w:r w:rsidR="007D6CE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چې د افغان ښځو تر څنګ یې خبرې وکړې.</w:t>
      </w:r>
      <w:r w:rsidR="00905DDA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نن  </w:t>
      </w:r>
      <w:r w:rsidR="00905DDA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خپل وروستي راپور  د بشري حقونو شورا ته وړاندې ک</w:t>
      </w:r>
      <w:r w:rsidR="007D6CE9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ړ او</w:t>
      </w:r>
      <w:r w:rsidR="00905DDA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و</w:t>
      </w:r>
      <w:r w:rsidR="00A67428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ي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ویل، "د طالبانو له خوا</w:t>
      </w:r>
      <w:r w:rsidR="00BD4522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د خپل نظام </w:t>
      </w:r>
      <w:r w:rsidR="00BD4522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د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بنسټیز کول</w:t>
      </w:r>
      <w:r w:rsidR="00BD4522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و لپاره </w:t>
      </w:r>
      <w:r w:rsidR="002E13AE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د </w:t>
      </w:r>
      <w:r w:rsidR="00BD4522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</w:t>
      </w:r>
      <w:r w:rsidR="00BD4522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ښځو او نجونو </w:t>
      </w:r>
      <w:r w:rsidR="00CA4556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د حقونو څخه سرغړوني </w:t>
      </w:r>
      <w:r w:rsidR="002D7AD2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،</w:t>
      </w:r>
      <w:r w:rsidR="006D64F6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د هغوي</w:t>
      </w:r>
      <w:r w:rsidR="00BD4522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</w:t>
      </w:r>
      <w:r w:rsidR="00A80AB1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ځورونه</w:t>
      </w:r>
      <w:r w:rsidR="002E13AE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، او </w:t>
      </w:r>
      <w:r w:rsidR="00D170B7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د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هغه </w:t>
      </w:r>
      <w:r w:rsidR="00D170B7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له کبله ورته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زیانونه ، باید د انسانیت وجدان</w:t>
      </w:r>
      <w:r w:rsidR="00D170B7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راوپاروي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."دا سرغړونې دومره </w:t>
      </w:r>
      <w:r w:rsidR="008474D8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بنسټیزي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او پراخې دي چې زه دې </w:t>
      </w:r>
      <w:r w:rsidR="009D2137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پایليٍ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ته رسیدلی یم چې داسې ښکاري چې دوی په ملکي </w:t>
      </w:r>
      <w:r w:rsidR="004159A4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وګړو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باندې یو پراخ او سیستماتیک برید </w:t>
      </w:r>
      <w:r w:rsidR="00D6793E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کو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ي چې کیدای شي د بشریت ضد جرم په توګه </w:t>
      </w:r>
      <w:r w:rsidR="008474D8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وپیژندل</w:t>
      </w:r>
      <w:r w:rsidR="00D6465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ش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ي.</w:t>
      </w:r>
      <w:r w:rsidR="00D9290B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او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دا برید نه یوازې دوام لري، بلکې لا پسې پراخیږي.</w:t>
      </w:r>
      <w:r w:rsidR="00B636F8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"</w:t>
      </w:r>
    </w:p>
    <w:p w14:paraId="673667B3" w14:textId="77777777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  <w:lang w:bidi="ps-AF"/>
        </w:rPr>
      </w:pPr>
    </w:p>
    <w:p w14:paraId="05FFFB5E" w14:textId="5C4AF79E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بینیټ په طالبانو غږ وکړ چې </w:t>
      </w:r>
      <w:r w:rsidR="00BF2610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د</w:t>
      </w:r>
      <w:r w:rsidR="004D688F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جنسیت</w:t>
      </w:r>
      <w:r w:rsidR="004E57B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 پر بنسټ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</w:t>
      </w:r>
      <w:r w:rsidR="00726461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تبع</w:t>
      </w:r>
      <w:r w:rsidR="00D56A22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یض</w:t>
      </w:r>
      <w:r w:rsidR="00FE3130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 </w:t>
      </w:r>
      <w:r w:rsidR="00D44C61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یا ښځځپن</w:t>
      </w:r>
      <w:r w:rsidR="00C363B9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ي</w:t>
      </w:r>
      <w:r w:rsidR="004E57B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 باندي له سره کتنه او </w:t>
      </w:r>
      <w:r w:rsidR="00121356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د </w:t>
      </w:r>
      <w:r w:rsidR="004E57B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هغه</w:t>
      </w:r>
      <w:r w:rsidR="009B56B2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 چلند</w:t>
      </w:r>
      <w:r w:rsidR="004E57B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 </w:t>
      </w:r>
      <w:r w:rsidR="00121356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د </w:t>
      </w:r>
      <w:r w:rsidR="004E57B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له منځه وړلو لپار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سمدستي ګامونه پورته کړي چې ښځې او نجونې له خپلو اساسي حقونو څخه محروموي.</w:t>
      </w:r>
    </w:p>
    <w:p w14:paraId="46D14DF7" w14:textId="77777777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lang w:bidi="ps-AF"/>
        </w:rPr>
      </w:pPr>
    </w:p>
    <w:p w14:paraId="213B4AB7" w14:textId="1F921B82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  <w:lang w:bidi="ps-AF"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ځانګړي راپور ورکوونکي د طالبانو د ج</w:t>
      </w:r>
      <w:r w:rsidR="004834D3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نسیتی تبعیض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د بنسټیز سیسټم </w:t>
      </w:r>
      <w:r w:rsidR="005B09F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د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ننګولو او له مینځه وړلو</w:t>
      </w:r>
      <w:r w:rsidR="00EE3233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 او د </w:t>
      </w:r>
      <w:r w:rsidR="007B39CA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عاملینو د حساب ورکوني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لپاره د </w:t>
      </w:r>
      <w:r w:rsidR="005B09F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یو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"</w:t>
      </w:r>
      <w:r w:rsidR="00EE3233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هر اړخیز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" </w:t>
      </w:r>
      <w:r w:rsidR="005B09F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چلند غوره کولو غوښتنه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وکړه</w:t>
      </w:r>
      <w:r w:rsidR="007B39CA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.</w:t>
      </w:r>
    </w:p>
    <w:p w14:paraId="0DB3C1A1" w14:textId="77777777" w:rsidR="005B09FC" w:rsidRPr="00415CDB" w:rsidRDefault="005B09FC" w:rsidP="005B09FC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  <w:lang w:bidi="ps-AF"/>
        </w:rPr>
      </w:pPr>
    </w:p>
    <w:p w14:paraId="42FBB866" w14:textId="17574B24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  <w:lang w:bidi="ps-AF"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په دې طریقه کې د حساب ورکونې د نړیوالو میکانیزمونو لکه د جرمونو نړیواله محکمه او د عدالت نړیواله محکمه او همدارنګه </w:t>
      </w:r>
      <w:r w:rsidR="005B09F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په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ملي کچه د نړیوالو </w:t>
      </w:r>
      <w:r w:rsidR="00C620BE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حقونو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د اصولو له مخې د قضیو تعقیب شامل دي.</w:t>
      </w:r>
    </w:p>
    <w:p w14:paraId="0F6ACD60" w14:textId="77777777" w:rsidR="00442CC2" w:rsidRPr="00415CDB" w:rsidRDefault="00442CC2" w:rsidP="00442CC2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  <w:lang w:bidi="ps-AF"/>
        </w:rPr>
      </w:pPr>
    </w:p>
    <w:p w14:paraId="2FAE5E06" w14:textId="3C5E3A84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هغه همدارنګه غړو هېوادونو ته سپارښتنه وکړه چې د جنسیتي توپیر</w:t>
      </w:r>
      <w:r w:rsidR="00C620BE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یا </w:t>
      </w:r>
      <w:r w:rsidR="00F327DA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(جنسیتي</w:t>
      </w:r>
      <w:r w:rsidR="009B3CAF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</w:t>
      </w:r>
      <w:r w:rsidR="00442CC2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آپارټاید) مفکوري په پام کي نیولو سره </w:t>
      </w:r>
      <w:r w:rsidR="003F2641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په نړیوال بش</w:t>
      </w:r>
      <w:r w:rsidR="00F74C4B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ر</w:t>
      </w:r>
      <w:r w:rsidR="003F2641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ي قوانینو او جرمي قوانینو کي یی د شاملولو </w:t>
      </w:r>
      <w:r w:rsidR="00042F25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لپاره هڅه وکړي.</w:t>
      </w:r>
      <w:r w:rsidR="00CB3F94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لکه څرنګه چي افغان میرمني</w:t>
      </w:r>
      <w:r w:rsidR="00377867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وايي چي</w:t>
      </w:r>
      <w:r w:rsidR="00CB3F94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دا اص</w:t>
      </w:r>
      <w:r w:rsidR="00CB3F94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rs-AF"/>
        </w:rPr>
        <w:t xml:space="preserve">طلاح </w:t>
      </w:r>
      <w:r w:rsidR="008A03FB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د دوي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وضعیت</w:t>
      </w:r>
      <w:r w:rsidR="006F4D21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تر ټولو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ښه بیانوي.</w:t>
      </w:r>
    </w:p>
    <w:p w14:paraId="7C9A5181" w14:textId="77777777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</w:pPr>
    </w:p>
    <w:p w14:paraId="65541353" w14:textId="4AC56AE6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بینیټ وویل، دا اړینه ده چې د ښځو د بشري حقونو د مدافعینو په ګډون د افغانستان مدني ټولنې د دې میاشتې په پای کې په دوحه کې د افغانستان په اړه د ملګرو ملتونو د ځانګړي استازي په غونډه کې د پام وړ ګډون وکړي او د ښځو </w:t>
      </w:r>
      <w:r w:rsidR="0080753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او نجونو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حقونه </w:t>
      </w:r>
      <w:r w:rsidR="006F4D21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د دي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</w:t>
      </w:r>
      <w:r w:rsidR="00390DA7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 xml:space="preserve">بحثونو </w:t>
      </w:r>
      <w:r w:rsidR="00390DA7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موضوع</w:t>
      </w:r>
      <w:r w:rsidR="006F4D21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وي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.</w:t>
      </w:r>
    </w:p>
    <w:p w14:paraId="7BD9FC37" w14:textId="77777777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</w:pPr>
    </w:p>
    <w:p w14:paraId="7AAB3D78" w14:textId="630FFB38" w:rsidR="00630F19" w:rsidRPr="00415CDB" w:rsidRDefault="00ED40D2" w:rsidP="00ED40D2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lang w:bidi="ps-AF"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کارپوه وویل</w:t>
      </w:r>
      <w:r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: </w:t>
      </w:r>
      <w:r w:rsidR="00630F1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د بشري حقونو په برخه کې ښه والی د یوه داسې افغانستان لپاره چې له خپل ځان او ګاونډیانو سره په سوله کې وي، د پرمختګ لپاره بنسټیز دي. د دې مسلې په اړه په خبرو کې پاتې راتلل به د</w:t>
      </w:r>
      <w:r w:rsidR="00B01A40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هري</w:t>
      </w:r>
      <w:r w:rsidR="00831BA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هغي </w:t>
      </w:r>
      <w:r w:rsidR="00630F1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پروسې اعتبار او پایښت</w:t>
      </w:r>
      <w:r w:rsidR="00F17BE7"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="00630F1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دواړه </w:t>
      </w:r>
      <w:r w:rsidR="00F17BE7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به </w:t>
      </w:r>
      <w:r w:rsidR="00630F19"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زیانمن کړي</w:t>
      </w:r>
      <w:r w:rsidR="00831BA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چي د افغانستان د راتلونکي </w:t>
      </w:r>
      <w:r w:rsidR="00663A93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په اړه </w:t>
      </w:r>
      <w:r w:rsidR="00831BA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جوړیږي</w:t>
      </w:r>
      <w:r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.</w:t>
      </w:r>
    </w:p>
    <w:p w14:paraId="494C492B" w14:textId="77777777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316E2222" w14:textId="067D7178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lastRenderedPageBreak/>
        <w:t>بینیټ وویل، د بشري حقونو په اړه دقیق، د اندازه کولو وړ او تایید شوي پرمختګونه باید په افغانستان کې د ح</w:t>
      </w:r>
      <w:r w:rsidR="00663A93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اکم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چارواکو د </w:t>
      </w:r>
      <w:r w:rsidR="00663A93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عادي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کیدو یا مشروعیت</w:t>
      </w:r>
      <w:r w:rsidR="00663A93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د </w:t>
      </w:r>
      <w:r w:rsidR="00390DA7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لاسه ته راوړلو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دمخه ترسره شي.</w:t>
      </w:r>
    </w:p>
    <w:p w14:paraId="720FD29E" w14:textId="77777777" w:rsidR="00630F19" w:rsidRPr="00415CDB" w:rsidRDefault="00630F19" w:rsidP="00630F19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</w:pPr>
    </w:p>
    <w:p w14:paraId="3DF0BB4C" w14:textId="396AEC65" w:rsidR="00630F19" w:rsidRPr="00415CDB" w:rsidRDefault="00630F19" w:rsidP="005F6956">
      <w:pPr>
        <w:pStyle w:val="NoSpacing"/>
        <w:bidi/>
        <w:rPr>
          <w:rFonts w:asciiTheme="minorHAnsi" w:hAnsiTheme="minorHAnsi" w:cstheme="minorHAnsi"/>
          <w:color w:val="202124"/>
          <w:sz w:val="24"/>
          <w:szCs w:val="24"/>
          <w:rtl/>
          <w:lang w:bidi="ps-AF"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افغانانو په ځانګړې توګه افغان ښځو او نجونو د طالبانو د</w:t>
      </w:r>
      <w:r w:rsidR="00390DA7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تاوتریخوالي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په مقابل کې خورا زړورتیا او هوډ ښودلی دی. بینیټ وویل، نړیواله ټولنه باید دا د محافظت او پیوستون </w:t>
      </w:r>
      <w:r w:rsidR="00DC677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له لاري </w:t>
      </w:r>
      <w:r w:rsidR="00CB2F7C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وساتي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، په شمول د </w:t>
      </w:r>
      <w:r w:rsidR="00015AE8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یو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پرېکنده او اصولي عمل،</w:t>
      </w:r>
      <w:r w:rsidR="00BE7932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چې د بشري حقونو </w:t>
      </w:r>
      <w:r w:rsidR="00015AE8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 xml:space="preserve">له اساسي اصولو څخه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دی.</w:t>
      </w:r>
    </w:p>
    <w:p w14:paraId="12F93626" w14:textId="77777777" w:rsidR="0057166E" w:rsidRPr="00415CDB" w:rsidRDefault="0057166E" w:rsidP="00C26466">
      <w:pPr>
        <w:jc w:val="right"/>
        <w:rPr>
          <w:rFonts w:asciiTheme="minorBidi" w:hAnsiTheme="minorBidi" w:cstheme="minorBidi"/>
          <w:sz w:val="28"/>
          <w:szCs w:val="28"/>
          <w:rtl/>
          <w:lang w:bidi="ps-AF"/>
        </w:rPr>
      </w:pPr>
    </w:p>
    <w:p w14:paraId="69E44DCA" w14:textId="77777777" w:rsidR="00630F19" w:rsidRPr="00415CDB" w:rsidRDefault="00630F19" w:rsidP="00C26466">
      <w:pPr>
        <w:jc w:val="right"/>
        <w:rPr>
          <w:rFonts w:asciiTheme="minorBidi" w:hAnsiTheme="minorBidi" w:cstheme="minorBidi"/>
          <w:sz w:val="28"/>
          <w:szCs w:val="28"/>
          <w:rtl/>
          <w:lang w:bidi="ps-AF"/>
        </w:rPr>
      </w:pPr>
    </w:p>
    <w:p w14:paraId="2295EF79" w14:textId="13C58CA2" w:rsidR="00C26466" w:rsidRPr="00415CDB" w:rsidRDefault="0057166E" w:rsidP="0057166E">
      <w:pPr>
        <w:pStyle w:val="NoSpacing"/>
        <w:bidi/>
        <w:rPr>
          <w:rStyle w:val="y2iqfc"/>
          <w:rFonts w:asciiTheme="minorHAnsi" w:hAnsiTheme="minorHAnsi" w:cstheme="minorHAnsi"/>
          <w:b/>
          <w:bCs/>
          <w:color w:val="202124"/>
          <w:sz w:val="28"/>
          <w:szCs w:val="28"/>
          <w:rtl/>
        </w:rPr>
      </w:pPr>
      <w:r w:rsidRPr="00415CDB">
        <w:rPr>
          <w:rStyle w:val="y2iqfc"/>
          <w:rFonts w:asciiTheme="minorHAnsi" w:hAnsiTheme="minorHAnsi" w:cstheme="minorHAnsi" w:hint="cs"/>
          <w:b/>
          <w:bCs/>
          <w:color w:val="202124"/>
          <w:sz w:val="28"/>
          <w:szCs w:val="28"/>
          <w:rtl/>
        </w:rPr>
        <w:t>پای</w:t>
      </w:r>
    </w:p>
    <w:p w14:paraId="63A3EB65" w14:textId="77777777" w:rsidR="00C26466" w:rsidRPr="00415CDB" w:rsidRDefault="00C26466" w:rsidP="0057166E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762EA56E" w14:textId="77777777" w:rsidR="00C26466" w:rsidRPr="00415CDB" w:rsidRDefault="00C26466" w:rsidP="0057166E">
      <w:pPr>
        <w:pStyle w:val="NoSpacing"/>
        <w:bidi/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ښاغلی ریچارډ بینیټ په افغانستان کې د بشري حقونو د وضعیت په اړه د ملګرو ملتونو ځانګړی راپور ورکوونکی دی . نوموړي په رسمي توګه د ۲۰۲۲ کال د مې په لومړۍ نېټه دنده په غاړه واخیسته. هغه په ​​افغانستان کې د ملګرو ملتونو د مرستندویه پلاوي (یوناما) سره د بشري حقونو د څانګې د مشر په توګه په څو مواردو کې په افغانستان کې دنده ترسره کړې ده.</w:t>
      </w:r>
    </w:p>
    <w:p w14:paraId="55464DA4" w14:textId="77777777" w:rsidR="00393134" w:rsidRPr="00415CDB" w:rsidRDefault="00393134" w:rsidP="00C26466">
      <w:pPr>
        <w:jc w:val="right"/>
        <w:rPr>
          <w:rFonts w:asciiTheme="minorBidi" w:hAnsiTheme="minorBidi" w:cstheme="minorBidi"/>
          <w:sz w:val="28"/>
          <w:szCs w:val="28"/>
          <w:rtl/>
          <w:lang w:bidi="ps-AF"/>
        </w:rPr>
      </w:pPr>
    </w:p>
    <w:p w14:paraId="556497BB" w14:textId="13F942AF" w:rsidR="00393134" w:rsidRPr="00415CDB" w:rsidRDefault="00BF561F" w:rsidP="00C26466">
      <w:pPr>
        <w:jc w:val="right"/>
        <w:rPr>
          <w:sz w:val="22"/>
          <w:szCs w:val="22"/>
          <w:rtl/>
        </w:rPr>
      </w:pPr>
      <w:hyperlink r:id="rId15" w:history="1">
        <w:r w:rsidR="00393134" w:rsidRPr="00415CDB">
          <w:rPr>
            <w:rStyle w:val="Hyperlink"/>
            <w:sz w:val="22"/>
            <w:szCs w:val="22"/>
          </w:rPr>
          <w:t>Special Rapporteur on Afghanistan | OHCHR</w:t>
        </w:r>
      </w:hyperlink>
    </w:p>
    <w:p w14:paraId="72D57EAD" w14:textId="77777777" w:rsidR="00393134" w:rsidRPr="00415CDB" w:rsidRDefault="00393134" w:rsidP="00C26466">
      <w:pPr>
        <w:jc w:val="right"/>
        <w:rPr>
          <w:rFonts w:asciiTheme="minorBidi" w:hAnsiTheme="minorBidi" w:cstheme="minorBidi"/>
          <w:sz w:val="28"/>
          <w:szCs w:val="28"/>
          <w:rtl/>
          <w:lang w:bidi="ps-AF"/>
        </w:rPr>
      </w:pPr>
    </w:p>
    <w:p w14:paraId="64F5597B" w14:textId="77777777" w:rsidR="00C26466" w:rsidRPr="00415CDB" w:rsidRDefault="00C26466" w:rsidP="00C26466">
      <w:pPr>
        <w:jc w:val="right"/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</w:pPr>
    </w:p>
    <w:p w14:paraId="21DE44DC" w14:textId="77777777" w:rsidR="00393134" w:rsidRPr="00415CDB" w:rsidRDefault="00C26466" w:rsidP="00C26466">
      <w:pPr>
        <w:jc w:val="right"/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ځانګړي راپور ورکوونکي د هغه څه برخه ده چې د بشري حقونو د شورا د ځانګړوطرزالعملونه نو په نوم پیژندل کیږي</w:t>
      </w:r>
      <w:r w:rsidR="00393134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</w:rPr>
        <w:t>.</w:t>
      </w:r>
    </w:p>
    <w:p w14:paraId="0AD7A93C" w14:textId="77777777" w:rsidR="00393134" w:rsidRPr="00415CDB" w:rsidRDefault="00393134" w:rsidP="00C26466">
      <w:pPr>
        <w:jc w:val="right"/>
        <w:rPr>
          <w:sz w:val="22"/>
          <w:szCs w:val="22"/>
          <w:rtl/>
        </w:rPr>
      </w:pPr>
    </w:p>
    <w:p w14:paraId="768D61D9" w14:textId="5B2A8FB3" w:rsidR="00C26466" w:rsidRPr="00415CDB" w:rsidRDefault="00BF561F" w:rsidP="00C26466">
      <w:pPr>
        <w:jc w:val="right"/>
        <w:rPr>
          <w:rFonts w:asciiTheme="minorBidi" w:hAnsiTheme="minorBidi" w:cstheme="minorBidi"/>
          <w:sz w:val="28"/>
          <w:szCs w:val="28"/>
          <w:lang w:bidi="ps-AF"/>
        </w:rPr>
      </w:pPr>
      <w:hyperlink r:id="rId16" w:history="1">
        <w:r w:rsidR="00393134" w:rsidRPr="00415CDB">
          <w:rPr>
            <w:rStyle w:val="Hyperlink"/>
            <w:sz w:val="22"/>
            <w:szCs w:val="22"/>
          </w:rPr>
          <w:t>Special Procedures of the Human Rights Council | OHCHR</w:t>
        </w:r>
      </w:hyperlink>
      <w:r w:rsidR="00C26466" w:rsidRPr="00415CDB">
        <w:rPr>
          <w:rFonts w:asciiTheme="minorBidi" w:hAnsiTheme="minorBidi" w:cstheme="minorBidi"/>
          <w:sz w:val="28"/>
          <w:szCs w:val="28"/>
          <w:lang w:bidi="ps-AF"/>
        </w:rPr>
        <w:t>.</w:t>
      </w:r>
    </w:p>
    <w:p w14:paraId="28EFA976" w14:textId="77777777" w:rsidR="00C26466" w:rsidRPr="00415CDB" w:rsidRDefault="00C26466" w:rsidP="00C26466">
      <w:pPr>
        <w:jc w:val="right"/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ځانګړي طرزالعملونه، د ملګرو ملتونو د بشري حقونو په سیسټم کې د خپلواکو کارپوهانو ترټولو لوی ارګان دی، د شورا د خپلواک حقیقت موندنې او څارنې میکانیزم عمومي نوم دی چې د نړۍ په ټولو برخو کې د ځانګړو هیوادونو وضعیت یا موضوعي مسلې په ګوته کوي .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.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د ځانګړو طرزالعملونه متخصصین په رضاکارانه توګه کار کوي؛ دوی د ملګرو ملتونو دوی د ملګرو ملتونو کارکونکي نه دي او د کار لپاره معاش نه اخلي. دوی د هر حکومت یا سازمان څخه خپلواک دي او په انفرادي ظرفیت کې خدمت کوي .</w:t>
      </w:r>
    </w:p>
    <w:p w14:paraId="0D44CF70" w14:textId="77777777" w:rsidR="00C26466" w:rsidRPr="00415CDB" w:rsidRDefault="00C26466" w:rsidP="00C26466">
      <w:pPr>
        <w:jc w:val="right"/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</w:pPr>
    </w:p>
    <w:p w14:paraId="23D6BEAD" w14:textId="77777777" w:rsidR="00C26466" w:rsidRPr="00415CDB" w:rsidRDefault="00C26466" w:rsidP="00C26466">
      <w:pPr>
        <w:jc w:val="right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د ملګرو ملتونو د بشري حقونو هیواد پاڼه: افغانستان</w:t>
      </w:r>
    </w:p>
    <w:p w14:paraId="005DB52A" w14:textId="77777777" w:rsidR="00C26466" w:rsidRPr="00415CDB" w:rsidRDefault="00C26466" w:rsidP="00C26466">
      <w:pPr>
        <w:jc w:val="right"/>
        <w:rPr>
          <w:rFonts w:asciiTheme="minorBidi" w:hAnsiTheme="minorBidi" w:cstheme="minorBidi"/>
          <w:sz w:val="28"/>
          <w:szCs w:val="28"/>
          <w:lang w:bidi="ps-AF"/>
        </w:rPr>
      </w:pPr>
    </w:p>
    <w:p w14:paraId="25FBB638" w14:textId="77777777" w:rsidR="00C26466" w:rsidRPr="00415CDB" w:rsidRDefault="00C26466" w:rsidP="00C26466">
      <w:pPr>
        <w:jc w:val="right"/>
        <w:rPr>
          <w:rFonts w:asciiTheme="minorBidi" w:hAnsiTheme="minorBidi" w:cstheme="minorBidi"/>
          <w:sz w:val="28"/>
          <w:szCs w:val="28"/>
          <w:lang w:bidi="ps-AF"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د نورو معلوماتو او رسنیو غوښتنو لپاره، مهرباني وکړئ</w:t>
      </w:r>
      <w:r w:rsidRPr="00415CDB">
        <w:rPr>
          <w:rFonts w:asciiTheme="minorBidi" w:hAnsiTheme="minorBidi" w:cstheme="minorBidi"/>
          <w:sz w:val="28"/>
          <w:szCs w:val="28"/>
          <w:lang w:bidi="ps-AF"/>
        </w:rPr>
        <w:t xml:space="preserve"> hrc-sr-afghanistan@un.org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سره اړیکه ونیسئ</w:t>
      </w:r>
    </w:p>
    <w:p w14:paraId="448A5165" w14:textId="77777777" w:rsidR="00C26466" w:rsidRPr="00415CDB" w:rsidRDefault="00C26466" w:rsidP="00C26466">
      <w:pPr>
        <w:jc w:val="right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64E657FA" w14:textId="77777777" w:rsidR="001E354D" w:rsidRPr="00415CDB" w:rsidRDefault="00C26466" w:rsidP="00C26466">
      <w:pPr>
        <w:jc w:val="right"/>
        <w:rPr>
          <w:rStyle w:val="y2iqfc"/>
          <w:rFonts w:asciiTheme="minorHAnsi" w:hAnsiTheme="minorHAnsi" w:cstheme="minorHAnsi"/>
          <w:color w:val="202124"/>
          <w:sz w:val="24"/>
          <w:szCs w:val="24"/>
          <w:lang w:bidi="ps-AF"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د ملګرو ملتونو د نورو خپلواکو کارپوهانو په اړه د رسنیو پوښتنو لپاره، مهرباني وکړئ </w:t>
      </w:r>
      <w:r w:rsidR="001E354D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جان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 xml:space="preserve"> </w:t>
      </w:r>
      <w:r w:rsidR="001E354D" w:rsidRPr="00415CDB">
        <w:rPr>
          <w:rStyle w:val="y2iqfc"/>
          <w:rFonts w:asciiTheme="minorHAnsi" w:hAnsiTheme="minorHAnsi" w:cstheme="minorHAnsi" w:hint="cs"/>
          <w:color w:val="202124"/>
          <w:sz w:val="24"/>
          <w:szCs w:val="24"/>
          <w:rtl/>
          <w:lang w:bidi="ps-AF"/>
        </w:rPr>
        <w:t>نیولند</w:t>
      </w:r>
    </w:p>
    <w:p w14:paraId="096169C2" w14:textId="409D2EDC" w:rsidR="00C26466" w:rsidRPr="00415CDB" w:rsidRDefault="00C26466" w:rsidP="00C26466">
      <w:pPr>
        <w:jc w:val="right"/>
        <w:rPr>
          <w:rFonts w:asciiTheme="minorBidi" w:hAnsiTheme="minorBidi" w:cstheme="minorBidi"/>
          <w:sz w:val="28"/>
          <w:szCs w:val="28"/>
          <w:lang w:bidi="ps-AF"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(</w:t>
      </w:r>
      <w:proofErr w:type="spellStart"/>
      <w:proofErr w:type="gramStart"/>
      <w:r w:rsidR="00C31ACF"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j</w:t>
      </w:r>
      <w:r w:rsidR="001E354D"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ohn.</w:t>
      </w:r>
      <w:r w:rsidR="00C31ACF"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n</w:t>
      </w:r>
      <w:r w:rsidR="001E354D"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ewland</w:t>
      </w:r>
      <w:proofErr w:type="spellEnd"/>
      <w:proofErr w:type="gramEnd"/>
      <w:r w:rsidR="001E354D"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@un.org)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یا دھریشا اندراګوپتا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(dharisha.indraguptha@un.org)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سره اړیکه ونیسئ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.</w:t>
      </w:r>
    </w:p>
    <w:p w14:paraId="7922F7B0" w14:textId="77777777" w:rsidR="00C26466" w:rsidRPr="00415CDB" w:rsidRDefault="00C26466" w:rsidP="00C26466">
      <w:pPr>
        <w:jc w:val="right"/>
        <w:rPr>
          <w:rFonts w:asciiTheme="minorBidi" w:hAnsiTheme="minorBidi" w:cstheme="minorBidi"/>
          <w:sz w:val="28"/>
          <w:szCs w:val="28"/>
          <w:lang w:bidi="ps-AF"/>
        </w:rPr>
      </w:pPr>
    </w:p>
    <w:p w14:paraId="4D850E54" w14:textId="77777777" w:rsidR="00C26466" w:rsidRPr="00415CDB" w:rsidRDefault="00C26466" w:rsidP="00C26466">
      <w:pPr>
        <w:jc w:val="right"/>
        <w:rPr>
          <w:rFonts w:asciiTheme="minorBidi" w:hAnsiTheme="minorBidi" w:cstheme="minorBidi"/>
          <w:sz w:val="28"/>
          <w:szCs w:val="28"/>
          <w:rtl/>
          <w:lang w:bidi="ps-AF"/>
        </w:rPr>
      </w:pP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په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X 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  <w:rtl/>
        </w:rPr>
        <w:t>کې د ملګرو ملتونو د بشري حقونو د خپلواکو کارپوهانو اړوند خبرونه تعقیب کړئ</w:t>
      </w:r>
      <w:r w:rsidRPr="00415CD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: </w:t>
      </w:r>
      <w:r w:rsidRPr="00415CDB">
        <w:rPr>
          <w:rFonts w:asciiTheme="minorBidi" w:hAnsiTheme="minorBidi" w:cstheme="minorBidi"/>
          <w:sz w:val="28"/>
          <w:szCs w:val="28"/>
          <w:lang w:bidi="ps-AF"/>
        </w:rPr>
        <w:t>@UN_SPExperts</w:t>
      </w:r>
    </w:p>
    <w:p w14:paraId="04837BDE" w14:textId="77777777" w:rsidR="00C26466" w:rsidRPr="00415CDB" w:rsidRDefault="00C26466" w:rsidP="00C26466">
      <w:pPr>
        <w:jc w:val="right"/>
        <w:rPr>
          <w:rFonts w:asciiTheme="minorBidi" w:hAnsiTheme="minorBidi" w:cstheme="minorBidi"/>
          <w:sz w:val="28"/>
          <w:szCs w:val="28"/>
          <w:rtl/>
          <w:lang w:bidi="ps-AF"/>
        </w:rPr>
      </w:pPr>
    </w:p>
    <w:p w14:paraId="0645A009" w14:textId="77777777" w:rsidR="007240F7" w:rsidRPr="00415CDB" w:rsidRDefault="007240F7" w:rsidP="00C26466">
      <w:pPr>
        <w:spacing w:after="160" w:line="259" w:lineRule="auto"/>
        <w:jc w:val="both"/>
        <w:rPr>
          <w:rFonts w:asciiTheme="minorBidi" w:hAnsiTheme="minorBidi" w:cstheme="minorBidi"/>
          <w:sz w:val="28"/>
          <w:szCs w:val="28"/>
          <w:lang w:bidi="ps-AF"/>
        </w:rPr>
      </w:pPr>
    </w:p>
    <w:sectPr w:rsidR="007240F7" w:rsidRPr="00415CDB" w:rsidSect="00B867DF">
      <w:footerReference w:type="default" r:id="rId17"/>
      <w:footerReference w:type="first" r:id="rId18"/>
      <w:pgSz w:w="11906" w:h="16838" w:code="9"/>
      <w:pgMar w:top="1134" w:right="1701" w:bottom="2269" w:left="1701" w:header="284" w:footer="1406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0B574" w14:textId="77777777" w:rsidR="00935174" w:rsidRDefault="00935174" w:rsidP="00965A26">
      <w:r>
        <w:separator/>
      </w:r>
    </w:p>
  </w:endnote>
  <w:endnote w:type="continuationSeparator" w:id="0">
    <w:p w14:paraId="30B36F26" w14:textId="77777777" w:rsidR="00935174" w:rsidRDefault="00935174" w:rsidP="00965A26">
      <w:r>
        <w:continuationSeparator/>
      </w:r>
    </w:p>
  </w:endnote>
  <w:endnote w:type="continuationNotice" w:id="1">
    <w:p w14:paraId="33DE4537" w14:textId="77777777" w:rsidR="00935174" w:rsidRDefault="00935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94661" w14:textId="77777777" w:rsidR="00C87AC4" w:rsidRDefault="00C87AC4" w:rsidP="0012642D">
    <w:pPr>
      <w:pStyle w:val="Footer"/>
      <w:rPr>
        <w:noProof/>
        <w:sz w:val="24"/>
        <w:szCs w:val="24"/>
      </w:rPr>
    </w:pPr>
  </w:p>
  <w:p w14:paraId="268DEA1B" w14:textId="77777777" w:rsidR="00C87AC4" w:rsidRDefault="00C87AC4" w:rsidP="0012642D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A9B2" w14:textId="77777777" w:rsidR="00C87AC4" w:rsidRDefault="00C87AC4" w:rsidP="0012642D">
    <w:pPr>
      <w:pStyle w:val="Footer"/>
      <w:rPr>
        <w:noProof/>
        <w:sz w:val="24"/>
        <w:szCs w:val="24"/>
      </w:rPr>
    </w:pPr>
  </w:p>
  <w:p w14:paraId="6E9FDC84" w14:textId="77777777" w:rsidR="00C87AC4" w:rsidRDefault="00C87AC4" w:rsidP="0012642D">
    <w:pPr>
      <w:pStyle w:val="Footer"/>
    </w:pPr>
  </w:p>
  <w:p w14:paraId="05DB9F67" w14:textId="77777777" w:rsidR="00C87AC4" w:rsidRPr="001A66BB" w:rsidRDefault="00C87AC4" w:rsidP="0012642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63F58" w14:textId="77777777" w:rsidR="00935174" w:rsidRDefault="00935174" w:rsidP="00965A26">
      <w:r>
        <w:separator/>
      </w:r>
    </w:p>
  </w:footnote>
  <w:footnote w:type="continuationSeparator" w:id="0">
    <w:p w14:paraId="57CC3AB4" w14:textId="77777777" w:rsidR="00935174" w:rsidRDefault="00935174" w:rsidP="00965A26">
      <w:r>
        <w:continuationSeparator/>
      </w:r>
    </w:p>
  </w:footnote>
  <w:footnote w:type="continuationNotice" w:id="1">
    <w:p w14:paraId="5E781531" w14:textId="77777777" w:rsidR="00935174" w:rsidRDefault="0093517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F3C41"/>
    <w:multiLevelType w:val="multilevel"/>
    <w:tmpl w:val="ADDC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21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5F"/>
    <w:rsid w:val="00001922"/>
    <w:rsid w:val="0000766B"/>
    <w:rsid w:val="00007E14"/>
    <w:rsid w:val="00015A92"/>
    <w:rsid w:val="00015AE8"/>
    <w:rsid w:val="000238BD"/>
    <w:rsid w:val="00026ED7"/>
    <w:rsid w:val="000349ED"/>
    <w:rsid w:val="00041320"/>
    <w:rsid w:val="00041698"/>
    <w:rsid w:val="00042F25"/>
    <w:rsid w:val="00056BD2"/>
    <w:rsid w:val="00061FD3"/>
    <w:rsid w:val="00062A62"/>
    <w:rsid w:val="0006585C"/>
    <w:rsid w:val="00067249"/>
    <w:rsid w:val="00074948"/>
    <w:rsid w:val="000834ED"/>
    <w:rsid w:val="0009194E"/>
    <w:rsid w:val="00094032"/>
    <w:rsid w:val="000962A2"/>
    <w:rsid w:val="000965A6"/>
    <w:rsid w:val="00096C5F"/>
    <w:rsid w:val="000A0253"/>
    <w:rsid w:val="000A0B69"/>
    <w:rsid w:val="000A50A0"/>
    <w:rsid w:val="000A5545"/>
    <w:rsid w:val="000A5D8F"/>
    <w:rsid w:val="000B4855"/>
    <w:rsid w:val="000C2F1C"/>
    <w:rsid w:val="000C4CB4"/>
    <w:rsid w:val="000C7DF2"/>
    <w:rsid w:val="000D3ADE"/>
    <w:rsid w:val="000D6344"/>
    <w:rsid w:val="00106CFA"/>
    <w:rsid w:val="0011785A"/>
    <w:rsid w:val="00121356"/>
    <w:rsid w:val="0012642D"/>
    <w:rsid w:val="00135C81"/>
    <w:rsid w:val="001420EC"/>
    <w:rsid w:val="001438B7"/>
    <w:rsid w:val="001478D1"/>
    <w:rsid w:val="00175285"/>
    <w:rsid w:val="0019071F"/>
    <w:rsid w:val="001977C1"/>
    <w:rsid w:val="00197AC0"/>
    <w:rsid w:val="001A1782"/>
    <w:rsid w:val="001A2B7D"/>
    <w:rsid w:val="001A3ACF"/>
    <w:rsid w:val="001A5DAA"/>
    <w:rsid w:val="001A64EB"/>
    <w:rsid w:val="001B1944"/>
    <w:rsid w:val="001B1F0E"/>
    <w:rsid w:val="001B674B"/>
    <w:rsid w:val="001B6831"/>
    <w:rsid w:val="001B7599"/>
    <w:rsid w:val="001C2588"/>
    <w:rsid w:val="001C3777"/>
    <w:rsid w:val="001C4580"/>
    <w:rsid w:val="001D28B9"/>
    <w:rsid w:val="001D4C56"/>
    <w:rsid w:val="001E1B3B"/>
    <w:rsid w:val="001E354D"/>
    <w:rsid w:val="001E56EB"/>
    <w:rsid w:val="001F5815"/>
    <w:rsid w:val="0020115E"/>
    <w:rsid w:val="00207844"/>
    <w:rsid w:val="002165A7"/>
    <w:rsid w:val="00216CC9"/>
    <w:rsid w:val="00223642"/>
    <w:rsid w:val="00227303"/>
    <w:rsid w:val="00230C31"/>
    <w:rsid w:val="00231BD9"/>
    <w:rsid w:val="00234D33"/>
    <w:rsid w:val="00237398"/>
    <w:rsid w:val="00247940"/>
    <w:rsid w:val="00251487"/>
    <w:rsid w:val="00251F66"/>
    <w:rsid w:val="0027017E"/>
    <w:rsid w:val="00282431"/>
    <w:rsid w:val="00287948"/>
    <w:rsid w:val="002927EB"/>
    <w:rsid w:val="002968B7"/>
    <w:rsid w:val="002A75C9"/>
    <w:rsid w:val="002C0D9D"/>
    <w:rsid w:val="002C7D2A"/>
    <w:rsid w:val="002D37A4"/>
    <w:rsid w:val="002D44C3"/>
    <w:rsid w:val="002D7AD2"/>
    <w:rsid w:val="002D7C5D"/>
    <w:rsid w:val="002E0AD0"/>
    <w:rsid w:val="002E13AE"/>
    <w:rsid w:val="002F6FFC"/>
    <w:rsid w:val="003009CC"/>
    <w:rsid w:val="0030145D"/>
    <w:rsid w:val="00314048"/>
    <w:rsid w:val="00317492"/>
    <w:rsid w:val="0031749D"/>
    <w:rsid w:val="00335CBA"/>
    <w:rsid w:val="00341393"/>
    <w:rsid w:val="00343922"/>
    <w:rsid w:val="003459BF"/>
    <w:rsid w:val="00345A6C"/>
    <w:rsid w:val="00351AB2"/>
    <w:rsid w:val="00354231"/>
    <w:rsid w:val="0036329A"/>
    <w:rsid w:val="00367EEC"/>
    <w:rsid w:val="003701DA"/>
    <w:rsid w:val="003727DE"/>
    <w:rsid w:val="0037318A"/>
    <w:rsid w:val="00376F21"/>
    <w:rsid w:val="00377867"/>
    <w:rsid w:val="00383941"/>
    <w:rsid w:val="00390DA7"/>
    <w:rsid w:val="00393101"/>
    <w:rsid w:val="00393134"/>
    <w:rsid w:val="0039351F"/>
    <w:rsid w:val="003A42F5"/>
    <w:rsid w:val="003A626E"/>
    <w:rsid w:val="003B6E1C"/>
    <w:rsid w:val="003B7FC8"/>
    <w:rsid w:val="003C0C0F"/>
    <w:rsid w:val="003C4B92"/>
    <w:rsid w:val="003C6786"/>
    <w:rsid w:val="003D2C66"/>
    <w:rsid w:val="003D5AC4"/>
    <w:rsid w:val="003E1976"/>
    <w:rsid w:val="003E7FE8"/>
    <w:rsid w:val="003F0CCF"/>
    <w:rsid w:val="003F2641"/>
    <w:rsid w:val="003F7F61"/>
    <w:rsid w:val="00404046"/>
    <w:rsid w:val="00412EA4"/>
    <w:rsid w:val="004159A4"/>
    <w:rsid w:val="00415CDB"/>
    <w:rsid w:val="00423610"/>
    <w:rsid w:val="00423A2A"/>
    <w:rsid w:val="00431900"/>
    <w:rsid w:val="00437672"/>
    <w:rsid w:val="00441734"/>
    <w:rsid w:val="00442CC2"/>
    <w:rsid w:val="00444C90"/>
    <w:rsid w:val="00451C37"/>
    <w:rsid w:val="004664E5"/>
    <w:rsid w:val="00467BEA"/>
    <w:rsid w:val="00473355"/>
    <w:rsid w:val="00473696"/>
    <w:rsid w:val="00473BB0"/>
    <w:rsid w:val="00477837"/>
    <w:rsid w:val="00477BEB"/>
    <w:rsid w:val="004834D3"/>
    <w:rsid w:val="004A1C8E"/>
    <w:rsid w:val="004A2BEB"/>
    <w:rsid w:val="004B75B6"/>
    <w:rsid w:val="004B7894"/>
    <w:rsid w:val="004D4B40"/>
    <w:rsid w:val="004D4FB5"/>
    <w:rsid w:val="004D688F"/>
    <w:rsid w:val="004E57BC"/>
    <w:rsid w:val="004F7759"/>
    <w:rsid w:val="005009A7"/>
    <w:rsid w:val="00502700"/>
    <w:rsid w:val="005100D5"/>
    <w:rsid w:val="00514790"/>
    <w:rsid w:val="00533BC5"/>
    <w:rsid w:val="005463E8"/>
    <w:rsid w:val="0055657F"/>
    <w:rsid w:val="0055727D"/>
    <w:rsid w:val="005572CD"/>
    <w:rsid w:val="00562BAD"/>
    <w:rsid w:val="0057166E"/>
    <w:rsid w:val="0058055F"/>
    <w:rsid w:val="005821D9"/>
    <w:rsid w:val="005A02AE"/>
    <w:rsid w:val="005A0736"/>
    <w:rsid w:val="005A263D"/>
    <w:rsid w:val="005A5667"/>
    <w:rsid w:val="005B09FC"/>
    <w:rsid w:val="005B1A91"/>
    <w:rsid w:val="005B4FBB"/>
    <w:rsid w:val="005B7F5F"/>
    <w:rsid w:val="005C03D5"/>
    <w:rsid w:val="005C2CBB"/>
    <w:rsid w:val="005C2CD7"/>
    <w:rsid w:val="005D20CD"/>
    <w:rsid w:val="005E093B"/>
    <w:rsid w:val="005E7D34"/>
    <w:rsid w:val="005F6956"/>
    <w:rsid w:val="00601DF9"/>
    <w:rsid w:val="006052B0"/>
    <w:rsid w:val="0060547B"/>
    <w:rsid w:val="006075AA"/>
    <w:rsid w:val="0060FAE6"/>
    <w:rsid w:val="00613AF9"/>
    <w:rsid w:val="00614E5D"/>
    <w:rsid w:val="00617C4E"/>
    <w:rsid w:val="00621B4D"/>
    <w:rsid w:val="00622C0A"/>
    <w:rsid w:val="00630F19"/>
    <w:rsid w:val="00632872"/>
    <w:rsid w:val="00635F8B"/>
    <w:rsid w:val="00640010"/>
    <w:rsid w:val="006413BE"/>
    <w:rsid w:val="00641F0C"/>
    <w:rsid w:val="0064442D"/>
    <w:rsid w:val="006502D5"/>
    <w:rsid w:val="006502EC"/>
    <w:rsid w:val="00656D18"/>
    <w:rsid w:val="00663A93"/>
    <w:rsid w:val="00663D8E"/>
    <w:rsid w:val="00665B9C"/>
    <w:rsid w:val="006673BE"/>
    <w:rsid w:val="006677CC"/>
    <w:rsid w:val="0067142D"/>
    <w:rsid w:val="00674AA0"/>
    <w:rsid w:val="00677CAC"/>
    <w:rsid w:val="006A0FD5"/>
    <w:rsid w:val="006A3636"/>
    <w:rsid w:val="006A38A8"/>
    <w:rsid w:val="006A3F07"/>
    <w:rsid w:val="006B4901"/>
    <w:rsid w:val="006B71E8"/>
    <w:rsid w:val="006C6432"/>
    <w:rsid w:val="006C6DE2"/>
    <w:rsid w:val="006D64F6"/>
    <w:rsid w:val="006E1731"/>
    <w:rsid w:val="006E5CBC"/>
    <w:rsid w:val="006E64F0"/>
    <w:rsid w:val="006E68DC"/>
    <w:rsid w:val="006E6C85"/>
    <w:rsid w:val="006F3551"/>
    <w:rsid w:val="006F4A77"/>
    <w:rsid w:val="006F4D21"/>
    <w:rsid w:val="006F63D7"/>
    <w:rsid w:val="006F6565"/>
    <w:rsid w:val="007012B6"/>
    <w:rsid w:val="00702573"/>
    <w:rsid w:val="00706904"/>
    <w:rsid w:val="00716954"/>
    <w:rsid w:val="0072194E"/>
    <w:rsid w:val="007240F7"/>
    <w:rsid w:val="00726461"/>
    <w:rsid w:val="00731E5C"/>
    <w:rsid w:val="007331F7"/>
    <w:rsid w:val="007338B9"/>
    <w:rsid w:val="00733F52"/>
    <w:rsid w:val="0074067A"/>
    <w:rsid w:val="007415CB"/>
    <w:rsid w:val="0074241F"/>
    <w:rsid w:val="00750405"/>
    <w:rsid w:val="00750F64"/>
    <w:rsid w:val="0075107F"/>
    <w:rsid w:val="00776813"/>
    <w:rsid w:val="00777D0E"/>
    <w:rsid w:val="00781211"/>
    <w:rsid w:val="00786B0A"/>
    <w:rsid w:val="00792195"/>
    <w:rsid w:val="00793D07"/>
    <w:rsid w:val="007A6C14"/>
    <w:rsid w:val="007B1C36"/>
    <w:rsid w:val="007B39CA"/>
    <w:rsid w:val="007C3889"/>
    <w:rsid w:val="007D4D2B"/>
    <w:rsid w:val="007D6CE9"/>
    <w:rsid w:val="007E36E6"/>
    <w:rsid w:val="007E4CBF"/>
    <w:rsid w:val="007F1E52"/>
    <w:rsid w:val="007F6525"/>
    <w:rsid w:val="00803FD7"/>
    <w:rsid w:val="0080634E"/>
    <w:rsid w:val="00807466"/>
    <w:rsid w:val="0080753B"/>
    <w:rsid w:val="008079A5"/>
    <w:rsid w:val="00814DC8"/>
    <w:rsid w:val="00816859"/>
    <w:rsid w:val="00820D18"/>
    <w:rsid w:val="00823FD9"/>
    <w:rsid w:val="0083019D"/>
    <w:rsid w:val="00831BAC"/>
    <w:rsid w:val="00834ACD"/>
    <w:rsid w:val="00835492"/>
    <w:rsid w:val="008450E3"/>
    <w:rsid w:val="0084620D"/>
    <w:rsid w:val="008474D8"/>
    <w:rsid w:val="008549DB"/>
    <w:rsid w:val="00857D78"/>
    <w:rsid w:val="0086565D"/>
    <w:rsid w:val="0086631D"/>
    <w:rsid w:val="0086689C"/>
    <w:rsid w:val="00867E92"/>
    <w:rsid w:val="008751B7"/>
    <w:rsid w:val="00877B89"/>
    <w:rsid w:val="008859F4"/>
    <w:rsid w:val="00887364"/>
    <w:rsid w:val="00890AB5"/>
    <w:rsid w:val="008940E4"/>
    <w:rsid w:val="00896A4C"/>
    <w:rsid w:val="008974B1"/>
    <w:rsid w:val="008A03D6"/>
    <w:rsid w:val="008A03FB"/>
    <w:rsid w:val="008A5D33"/>
    <w:rsid w:val="008B0504"/>
    <w:rsid w:val="008B2CC4"/>
    <w:rsid w:val="008B2E87"/>
    <w:rsid w:val="008B57EA"/>
    <w:rsid w:val="008B7451"/>
    <w:rsid w:val="008D20A4"/>
    <w:rsid w:val="008E1EF8"/>
    <w:rsid w:val="008E3131"/>
    <w:rsid w:val="008F1BBC"/>
    <w:rsid w:val="008F478F"/>
    <w:rsid w:val="00905DDA"/>
    <w:rsid w:val="00916CF1"/>
    <w:rsid w:val="00935174"/>
    <w:rsid w:val="00937FFD"/>
    <w:rsid w:val="00940972"/>
    <w:rsid w:val="00940DEB"/>
    <w:rsid w:val="009425E2"/>
    <w:rsid w:val="0094636F"/>
    <w:rsid w:val="009542E7"/>
    <w:rsid w:val="00956AD8"/>
    <w:rsid w:val="00963526"/>
    <w:rsid w:val="00965A26"/>
    <w:rsid w:val="00967BBA"/>
    <w:rsid w:val="009740BA"/>
    <w:rsid w:val="009772ED"/>
    <w:rsid w:val="0099411C"/>
    <w:rsid w:val="009A0C22"/>
    <w:rsid w:val="009A6C47"/>
    <w:rsid w:val="009B3CAF"/>
    <w:rsid w:val="009B56B2"/>
    <w:rsid w:val="009C2D7D"/>
    <w:rsid w:val="009C3B30"/>
    <w:rsid w:val="009C6E95"/>
    <w:rsid w:val="009D2137"/>
    <w:rsid w:val="009E3324"/>
    <w:rsid w:val="009E34CC"/>
    <w:rsid w:val="009E43EB"/>
    <w:rsid w:val="009F1B22"/>
    <w:rsid w:val="009F39CD"/>
    <w:rsid w:val="00A01222"/>
    <w:rsid w:val="00A02390"/>
    <w:rsid w:val="00A2273F"/>
    <w:rsid w:val="00A54C29"/>
    <w:rsid w:val="00A54F23"/>
    <w:rsid w:val="00A61AC4"/>
    <w:rsid w:val="00A67428"/>
    <w:rsid w:val="00A71F5F"/>
    <w:rsid w:val="00A71F72"/>
    <w:rsid w:val="00A80AB1"/>
    <w:rsid w:val="00A83281"/>
    <w:rsid w:val="00A91808"/>
    <w:rsid w:val="00A92967"/>
    <w:rsid w:val="00A956FB"/>
    <w:rsid w:val="00A97221"/>
    <w:rsid w:val="00AA6B2C"/>
    <w:rsid w:val="00AB19F6"/>
    <w:rsid w:val="00AC0F93"/>
    <w:rsid w:val="00AC168C"/>
    <w:rsid w:val="00AC675A"/>
    <w:rsid w:val="00AC689C"/>
    <w:rsid w:val="00AD48F0"/>
    <w:rsid w:val="00AE11AA"/>
    <w:rsid w:val="00B002C9"/>
    <w:rsid w:val="00B01A40"/>
    <w:rsid w:val="00B0400F"/>
    <w:rsid w:val="00B04349"/>
    <w:rsid w:val="00B078EA"/>
    <w:rsid w:val="00B1091D"/>
    <w:rsid w:val="00B13984"/>
    <w:rsid w:val="00B340E9"/>
    <w:rsid w:val="00B378D1"/>
    <w:rsid w:val="00B445F5"/>
    <w:rsid w:val="00B45FB8"/>
    <w:rsid w:val="00B4607E"/>
    <w:rsid w:val="00B54AA3"/>
    <w:rsid w:val="00B55242"/>
    <w:rsid w:val="00B60C0F"/>
    <w:rsid w:val="00B636F8"/>
    <w:rsid w:val="00B6499E"/>
    <w:rsid w:val="00B70F15"/>
    <w:rsid w:val="00B7245F"/>
    <w:rsid w:val="00B828C6"/>
    <w:rsid w:val="00B83F02"/>
    <w:rsid w:val="00B84F3C"/>
    <w:rsid w:val="00B867DF"/>
    <w:rsid w:val="00BA7A17"/>
    <w:rsid w:val="00BB1546"/>
    <w:rsid w:val="00BD0C01"/>
    <w:rsid w:val="00BD2AB6"/>
    <w:rsid w:val="00BD4522"/>
    <w:rsid w:val="00BD6A99"/>
    <w:rsid w:val="00BD6D57"/>
    <w:rsid w:val="00BE2B7E"/>
    <w:rsid w:val="00BE2C82"/>
    <w:rsid w:val="00BE3F69"/>
    <w:rsid w:val="00BE7932"/>
    <w:rsid w:val="00BE7AEC"/>
    <w:rsid w:val="00BF2610"/>
    <w:rsid w:val="00BF561F"/>
    <w:rsid w:val="00BF79CD"/>
    <w:rsid w:val="00C03FF3"/>
    <w:rsid w:val="00C208B4"/>
    <w:rsid w:val="00C2093A"/>
    <w:rsid w:val="00C26466"/>
    <w:rsid w:val="00C31ACF"/>
    <w:rsid w:val="00C31EEB"/>
    <w:rsid w:val="00C34044"/>
    <w:rsid w:val="00C363B9"/>
    <w:rsid w:val="00C5399F"/>
    <w:rsid w:val="00C56AE0"/>
    <w:rsid w:val="00C61F75"/>
    <w:rsid w:val="00C620BE"/>
    <w:rsid w:val="00C64D82"/>
    <w:rsid w:val="00C70776"/>
    <w:rsid w:val="00C836D9"/>
    <w:rsid w:val="00C87AC4"/>
    <w:rsid w:val="00C97C38"/>
    <w:rsid w:val="00CA4556"/>
    <w:rsid w:val="00CA566B"/>
    <w:rsid w:val="00CA65C6"/>
    <w:rsid w:val="00CA7A86"/>
    <w:rsid w:val="00CB031D"/>
    <w:rsid w:val="00CB2F7C"/>
    <w:rsid w:val="00CB3F94"/>
    <w:rsid w:val="00CC69C8"/>
    <w:rsid w:val="00CD1A8F"/>
    <w:rsid w:val="00CD4495"/>
    <w:rsid w:val="00CE2107"/>
    <w:rsid w:val="00CE25B9"/>
    <w:rsid w:val="00CE31B5"/>
    <w:rsid w:val="00CF6078"/>
    <w:rsid w:val="00D03759"/>
    <w:rsid w:val="00D11622"/>
    <w:rsid w:val="00D12858"/>
    <w:rsid w:val="00D146C9"/>
    <w:rsid w:val="00D170B7"/>
    <w:rsid w:val="00D21F72"/>
    <w:rsid w:val="00D22DD2"/>
    <w:rsid w:val="00D3696A"/>
    <w:rsid w:val="00D40AD0"/>
    <w:rsid w:val="00D44C61"/>
    <w:rsid w:val="00D45FFE"/>
    <w:rsid w:val="00D56A22"/>
    <w:rsid w:val="00D57586"/>
    <w:rsid w:val="00D6465C"/>
    <w:rsid w:val="00D6793E"/>
    <w:rsid w:val="00D764BC"/>
    <w:rsid w:val="00D7651E"/>
    <w:rsid w:val="00D77A02"/>
    <w:rsid w:val="00D9290B"/>
    <w:rsid w:val="00D97EBE"/>
    <w:rsid w:val="00DA0E8A"/>
    <w:rsid w:val="00DA155A"/>
    <w:rsid w:val="00DA511A"/>
    <w:rsid w:val="00DB7D1F"/>
    <w:rsid w:val="00DC2526"/>
    <w:rsid w:val="00DC677C"/>
    <w:rsid w:val="00DC6E96"/>
    <w:rsid w:val="00DD0D17"/>
    <w:rsid w:val="00DE1456"/>
    <w:rsid w:val="00DE1544"/>
    <w:rsid w:val="00DF2D4F"/>
    <w:rsid w:val="00E10AE4"/>
    <w:rsid w:val="00E20976"/>
    <w:rsid w:val="00E210C8"/>
    <w:rsid w:val="00E2256C"/>
    <w:rsid w:val="00E2566E"/>
    <w:rsid w:val="00E33565"/>
    <w:rsid w:val="00E33E0D"/>
    <w:rsid w:val="00E33E49"/>
    <w:rsid w:val="00E35BDC"/>
    <w:rsid w:val="00E35E4E"/>
    <w:rsid w:val="00E37DBA"/>
    <w:rsid w:val="00E4604A"/>
    <w:rsid w:val="00E47022"/>
    <w:rsid w:val="00E505F4"/>
    <w:rsid w:val="00E5357A"/>
    <w:rsid w:val="00E53F72"/>
    <w:rsid w:val="00E64745"/>
    <w:rsid w:val="00E66C11"/>
    <w:rsid w:val="00E7488B"/>
    <w:rsid w:val="00E7653E"/>
    <w:rsid w:val="00EA030A"/>
    <w:rsid w:val="00EA1CA5"/>
    <w:rsid w:val="00EB45CA"/>
    <w:rsid w:val="00EC240B"/>
    <w:rsid w:val="00EC48DF"/>
    <w:rsid w:val="00ED305E"/>
    <w:rsid w:val="00ED40D2"/>
    <w:rsid w:val="00ED5CE3"/>
    <w:rsid w:val="00EE3233"/>
    <w:rsid w:val="00EE7AFE"/>
    <w:rsid w:val="00F014CF"/>
    <w:rsid w:val="00F01AF3"/>
    <w:rsid w:val="00F01EB3"/>
    <w:rsid w:val="00F07E54"/>
    <w:rsid w:val="00F10552"/>
    <w:rsid w:val="00F17BE7"/>
    <w:rsid w:val="00F327DA"/>
    <w:rsid w:val="00F433C5"/>
    <w:rsid w:val="00F5072F"/>
    <w:rsid w:val="00F53A7C"/>
    <w:rsid w:val="00F561AF"/>
    <w:rsid w:val="00F62DCD"/>
    <w:rsid w:val="00F64430"/>
    <w:rsid w:val="00F728EE"/>
    <w:rsid w:val="00F74C4B"/>
    <w:rsid w:val="00F76328"/>
    <w:rsid w:val="00F819FD"/>
    <w:rsid w:val="00F81A79"/>
    <w:rsid w:val="00F8378C"/>
    <w:rsid w:val="00F9460C"/>
    <w:rsid w:val="00FA1AB8"/>
    <w:rsid w:val="00FA1EF0"/>
    <w:rsid w:val="00FA6AEB"/>
    <w:rsid w:val="00FB4904"/>
    <w:rsid w:val="00FB6908"/>
    <w:rsid w:val="00FC755E"/>
    <w:rsid w:val="00FC7F77"/>
    <w:rsid w:val="00FD0084"/>
    <w:rsid w:val="00FD1550"/>
    <w:rsid w:val="00FD2600"/>
    <w:rsid w:val="00FD27A1"/>
    <w:rsid w:val="00FD3C66"/>
    <w:rsid w:val="00FE3130"/>
    <w:rsid w:val="00FE527B"/>
    <w:rsid w:val="00FE61B0"/>
    <w:rsid w:val="014DE8B8"/>
    <w:rsid w:val="019FCB45"/>
    <w:rsid w:val="01A82B5F"/>
    <w:rsid w:val="01C17D22"/>
    <w:rsid w:val="0237762A"/>
    <w:rsid w:val="026F54DA"/>
    <w:rsid w:val="0303059C"/>
    <w:rsid w:val="0339256C"/>
    <w:rsid w:val="03BAB456"/>
    <w:rsid w:val="040B253B"/>
    <w:rsid w:val="043EAEEE"/>
    <w:rsid w:val="04602493"/>
    <w:rsid w:val="046EE5EE"/>
    <w:rsid w:val="048C5CE2"/>
    <w:rsid w:val="04A7D62E"/>
    <w:rsid w:val="04D9A5FE"/>
    <w:rsid w:val="04DE4C01"/>
    <w:rsid w:val="0636AA02"/>
    <w:rsid w:val="07247439"/>
    <w:rsid w:val="0734638A"/>
    <w:rsid w:val="0785C15A"/>
    <w:rsid w:val="07DC8E89"/>
    <w:rsid w:val="084DEAE5"/>
    <w:rsid w:val="084FB14D"/>
    <w:rsid w:val="085BA737"/>
    <w:rsid w:val="08ACEF29"/>
    <w:rsid w:val="08DE965E"/>
    <w:rsid w:val="099E050F"/>
    <w:rsid w:val="09F3EC0C"/>
    <w:rsid w:val="0A15080A"/>
    <w:rsid w:val="0A251715"/>
    <w:rsid w:val="0A7A7E30"/>
    <w:rsid w:val="0A969D0C"/>
    <w:rsid w:val="0ADBACAF"/>
    <w:rsid w:val="0AF38BBD"/>
    <w:rsid w:val="0BD0DC27"/>
    <w:rsid w:val="0CEA8CD0"/>
    <w:rsid w:val="0D23D07E"/>
    <w:rsid w:val="0DB76817"/>
    <w:rsid w:val="0DD55D86"/>
    <w:rsid w:val="0E95DB33"/>
    <w:rsid w:val="0EBFA0DF"/>
    <w:rsid w:val="0EFB2F70"/>
    <w:rsid w:val="0F4DD7E2"/>
    <w:rsid w:val="1031AB94"/>
    <w:rsid w:val="1075AB32"/>
    <w:rsid w:val="108324E3"/>
    <w:rsid w:val="10ACF594"/>
    <w:rsid w:val="10CE58F1"/>
    <w:rsid w:val="110EB9D7"/>
    <w:rsid w:val="1129A1B5"/>
    <w:rsid w:val="112F43FA"/>
    <w:rsid w:val="1164AD00"/>
    <w:rsid w:val="117AB37A"/>
    <w:rsid w:val="11921BF0"/>
    <w:rsid w:val="11AB40E3"/>
    <w:rsid w:val="12021728"/>
    <w:rsid w:val="121FAF8F"/>
    <w:rsid w:val="130245FE"/>
    <w:rsid w:val="144BBDC4"/>
    <w:rsid w:val="146ED242"/>
    <w:rsid w:val="14A7EA25"/>
    <w:rsid w:val="14CC7BB0"/>
    <w:rsid w:val="157D156E"/>
    <w:rsid w:val="158D07EB"/>
    <w:rsid w:val="15C84EB3"/>
    <w:rsid w:val="165C9D2C"/>
    <w:rsid w:val="177B9D7B"/>
    <w:rsid w:val="18052B34"/>
    <w:rsid w:val="1822755E"/>
    <w:rsid w:val="1975CCAC"/>
    <w:rsid w:val="19902D96"/>
    <w:rsid w:val="1A14F075"/>
    <w:rsid w:val="1A157463"/>
    <w:rsid w:val="1A6A8065"/>
    <w:rsid w:val="1ADE13C6"/>
    <w:rsid w:val="1B2EC09E"/>
    <w:rsid w:val="1B519E1A"/>
    <w:rsid w:val="1BB0C0D6"/>
    <w:rsid w:val="1C79E427"/>
    <w:rsid w:val="1C9E1E22"/>
    <w:rsid w:val="1CAD6D6E"/>
    <w:rsid w:val="1CB2EF66"/>
    <w:rsid w:val="1D0EC026"/>
    <w:rsid w:val="1D37775F"/>
    <w:rsid w:val="1D652D09"/>
    <w:rsid w:val="1DCA3475"/>
    <w:rsid w:val="1E11126D"/>
    <w:rsid w:val="1E822AA8"/>
    <w:rsid w:val="1E9CE185"/>
    <w:rsid w:val="1F06429F"/>
    <w:rsid w:val="1F27F658"/>
    <w:rsid w:val="1F6139C2"/>
    <w:rsid w:val="1F98E751"/>
    <w:rsid w:val="1FB184E9"/>
    <w:rsid w:val="2038B1E6"/>
    <w:rsid w:val="207F4B58"/>
    <w:rsid w:val="20FE6BE4"/>
    <w:rsid w:val="2141699A"/>
    <w:rsid w:val="215FEECC"/>
    <w:rsid w:val="21A6AB36"/>
    <w:rsid w:val="21CE6F30"/>
    <w:rsid w:val="2220025A"/>
    <w:rsid w:val="225F72DD"/>
    <w:rsid w:val="22E44458"/>
    <w:rsid w:val="2321E040"/>
    <w:rsid w:val="2371637A"/>
    <w:rsid w:val="237E01AA"/>
    <w:rsid w:val="2477A8D1"/>
    <w:rsid w:val="248F183E"/>
    <w:rsid w:val="2515386F"/>
    <w:rsid w:val="25CCC4C4"/>
    <w:rsid w:val="25CFFDBF"/>
    <w:rsid w:val="25DB2AB6"/>
    <w:rsid w:val="261CE44C"/>
    <w:rsid w:val="2654A141"/>
    <w:rsid w:val="266766C9"/>
    <w:rsid w:val="26B5A26C"/>
    <w:rsid w:val="26CCF50D"/>
    <w:rsid w:val="272DDE6E"/>
    <w:rsid w:val="2776FB17"/>
    <w:rsid w:val="280D6F41"/>
    <w:rsid w:val="28334EC1"/>
    <w:rsid w:val="284A660F"/>
    <w:rsid w:val="28B780E3"/>
    <w:rsid w:val="28CB9C85"/>
    <w:rsid w:val="28F3892B"/>
    <w:rsid w:val="29755476"/>
    <w:rsid w:val="29D39475"/>
    <w:rsid w:val="29EFBDB4"/>
    <w:rsid w:val="2A3D23F7"/>
    <w:rsid w:val="2A536305"/>
    <w:rsid w:val="2A880630"/>
    <w:rsid w:val="2AC94C3A"/>
    <w:rsid w:val="2B0C7DF7"/>
    <w:rsid w:val="2B37FF8F"/>
    <w:rsid w:val="2B4BCC3F"/>
    <w:rsid w:val="2B4D670B"/>
    <w:rsid w:val="2B544757"/>
    <w:rsid w:val="2BC6E4A0"/>
    <w:rsid w:val="2C0E71B6"/>
    <w:rsid w:val="2C506124"/>
    <w:rsid w:val="2C8EE247"/>
    <w:rsid w:val="2CF8D6A0"/>
    <w:rsid w:val="2D40FBEE"/>
    <w:rsid w:val="2D62B501"/>
    <w:rsid w:val="2D6F05DE"/>
    <w:rsid w:val="2DC42B94"/>
    <w:rsid w:val="2E3DE80A"/>
    <w:rsid w:val="2F8FC8FC"/>
    <w:rsid w:val="2F9657B4"/>
    <w:rsid w:val="2FD9B86B"/>
    <w:rsid w:val="308B0E13"/>
    <w:rsid w:val="31675705"/>
    <w:rsid w:val="31BA5984"/>
    <w:rsid w:val="31C9BFCA"/>
    <w:rsid w:val="321171E5"/>
    <w:rsid w:val="3282AF80"/>
    <w:rsid w:val="32AFFB68"/>
    <w:rsid w:val="33761ED3"/>
    <w:rsid w:val="340D6D52"/>
    <w:rsid w:val="3420C7C1"/>
    <w:rsid w:val="34990ADF"/>
    <w:rsid w:val="34F068C6"/>
    <w:rsid w:val="34F5EE6F"/>
    <w:rsid w:val="34FE5310"/>
    <w:rsid w:val="359A9C24"/>
    <w:rsid w:val="36A627ED"/>
    <w:rsid w:val="36F85C70"/>
    <w:rsid w:val="37C9DE2C"/>
    <w:rsid w:val="37D70DFE"/>
    <w:rsid w:val="38580970"/>
    <w:rsid w:val="387C532B"/>
    <w:rsid w:val="38E61198"/>
    <w:rsid w:val="392AF218"/>
    <w:rsid w:val="39F18555"/>
    <w:rsid w:val="3B06BD3D"/>
    <w:rsid w:val="3B470AB4"/>
    <w:rsid w:val="3B5FC0BC"/>
    <w:rsid w:val="3B800C56"/>
    <w:rsid w:val="3C00171C"/>
    <w:rsid w:val="3C5E0FB1"/>
    <w:rsid w:val="3C9F1316"/>
    <w:rsid w:val="3C9F3839"/>
    <w:rsid w:val="3D8C1773"/>
    <w:rsid w:val="3D9A2E69"/>
    <w:rsid w:val="3DA597C4"/>
    <w:rsid w:val="3E3AE377"/>
    <w:rsid w:val="3E6C9BBE"/>
    <w:rsid w:val="3E9FACD4"/>
    <w:rsid w:val="3EBE9FD4"/>
    <w:rsid w:val="3F65175B"/>
    <w:rsid w:val="3FB1E1F5"/>
    <w:rsid w:val="3FD6B3D8"/>
    <w:rsid w:val="400E7078"/>
    <w:rsid w:val="40429245"/>
    <w:rsid w:val="40961555"/>
    <w:rsid w:val="40ED3B33"/>
    <w:rsid w:val="414E22A8"/>
    <w:rsid w:val="415F64A8"/>
    <w:rsid w:val="4297EC59"/>
    <w:rsid w:val="430D0044"/>
    <w:rsid w:val="437EB179"/>
    <w:rsid w:val="439E7A16"/>
    <w:rsid w:val="43BAE1CF"/>
    <w:rsid w:val="43EE899C"/>
    <w:rsid w:val="43F007D5"/>
    <w:rsid w:val="440E342A"/>
    <w:rsid w:val="44B204D3"/>
    <w:rsid w:val="44B8057C"/>
    <w:rsid w:val="451D3BA9"/>
    <w:rsid w:val="457D5D70"/>
    <w:rsid w:val="45C335E1"/>
    <w:rsid w:val="45E02D16"/>
    <w:rsid w:val="4653D5DD"/>
    <w:rsid w:val="46A5A44B"/>
    <w:rsid w:val="46B809D7"/>
    <w:rsid w:val="46E25507"/>
    <w:rsid w:val="472C29B5"/>
    <w:rsid w:val="4753DBD0"/>
    <w:rsid w:val="4763E6F9"/>
    <w:rsid w:val="477D1599"/>
    <w:rsid w:val="481C423E"/>
    <w:rsid w:val="481CFF21"/>
    <w:rsid w:val="483DAC4C"/>
    <w:rsid w:val="484E1DD5"/>
    <w:rsid w:val="48F0C318"/>
    <w:rsid w:val="49133F21"/>
    <w:rsid w:val="495015BF"/>
    <w:rsid w:val="49AC4BA6"/>
    <w:rsid w:val="49B73BEB"/>
    <w:rsid w:val="49FF2EE5"/>
    <w:rsid w:val="4A8B7C92"/>
    <w:rsid w:val="4AE4A195"/>
    <w:rsid w:val="4B038B6E"/>
    <w:rsid w:val="4B09E338"/>
    <w:rsid w:val="4B21084B"/>
    <w:rsid w:val="4B533D05"/>
    <w:rsid w:val="4C14D679"/>
    <w:rsid w:val="4C36C77D"/>
    <w:rsid w:val="4C80A42A"/>
    <w:rsid w:val="4CBDAE30"/>
    <w:rsid w:val="4CD5B6F1"/>
    <w:rsid w:val="4D1CD778"/>
    <w:rsid w:val="4DD87A58"/>
    <w:rsid w:val="4E1B40CA"/>
    <w:rsid w:val="4E2BE8FA"/>
    <w:rsid w:val="4E33B3A0"/>
    <w:rsid w:val="4E9A2557"/>
    <w:rsid w:val="4FCF8401"/>
    <w:rsid w:val="4FE0A1D1"/>
    <w:rsid w:val="5018FE28"/>
    <w:rsid w:val="51C36899"/>
    <w:rsid w:val="51E34803"/>
    <w:rsid w:val="5375F206"/>
    <w:rsid w:val="5380D3E9"/>
    <w:rsid w:val="543A1680"/>
    <w:rsid w:val="549B2A7E"/>
    <w:rsid w:val="54C0447E"/>
    <w:rsid w:val="55658973"/>
    <w:rsid w:val="55D39853"/>
    <w:rsid w:val="55D98D99"/>
    <w:rsid w:val="565322CE"/>
    <w:rsid w:val="56F83748"/>
    <w:rsid w:val="57613637"/>
    <w:rsid w:val="57A1F939"/>
    <w:rsid w:val="59374D7A"/>
    <w:rsid w:val="5937F13B"/>
    <w:rsid w:val="593F1E5A"/>
    <w:rsid w:val="59CA014E"/>
    <w:rsid w:val="59E33795"/>
    <w:rsid w:val="5BE92036"/>
    <w:rsid w:val="5C9920BA"/>
    <w:rsid w:val="5D0F7A9D"/>
    <w:rsid w:val="5DBF29E0"/>
    <w:rsid w:val="5DE12EA4"/>
    <w:rsid w:val="5E042979"/>
    <w:rsid w:val="5E192F7C"/>
    <w:rsid w:val="5E438F5E"/>
    <w:rsid w:val="5EAC683B"/>
    <w:rsid w:val="5F9736E7"/>
    <w:rsid w:val="60101C94"/>
    <w:rsid w:val="60D96ABE"/>
    <w:rsid w:val="61289D2F"/>
    <w:rsid w:val="621B52CB"/>
    <w:rsid w:val="6233192A"/>
    <w:rsid w:val="625DD8ED"/>
    <w:rsid w:val="6270A89E"/>
    <w:rsid w:val="63039355"/>
    <w:rsid w:val="631C8E02"/>
    <w:rsid w:val="6347D8DB"/>
    <w:rsid w:val="63912186"/>
    <w:rsid w:val="63D1F2B3"/>
    <w:rsid w:val="64272F31"/>
    <w:rsid w:val="64BBC191"/>
    <w:rsid w:val="653260CC"/>
    <w:rsid w:val="6555EB4B"/>
    <w:rsid w:val="65D9CA0F"/>
    <w:rsid w:val="663D2608"/>
    <w:rsid w:val="66AB989B"/>
    <w:rsid w:val="66B2AA99"/>
    <w:rsid w:val="66CCA1A1"/>
    <w:rsid w:val="67418FAA"/>
    <w:rsid w:val="67461C8C"/>
    <w:rsid w:val="675C6614"/>
    <w:rsid w:val="676AEE72"/>
    <w:rsid w:val="67F0DC90"/>
    <w:rsid w:val="686A018E"/>
    <w:rsid w:val="68B039BB"/>
    <w:rsid w:val="68F5DDE3"/>
    <w:rsid w:val="69A6DBA7"/>
    <w:rsid w:val="69A89C22"/>
    <w:rsid w:val="6A7F0EC0"/>
    <w:rsid w:val="6B40969F"/>
    <w:rsid w:val="6B4A8ABE"/>
    <w:rsid w:val="6B54F0AC"/>
    <w:rsid w:val="6D07E2E1"/>
    <w:rsid w:val="6D4367B5"/>
    <w:rsid w:val="6F6CC00A"/>
    <w:rsid w:val="6F87E51F"/>
    <w:rsid w:val="6FED2CFB"/>
    <w:rsid w:val="70069CA4"/>
    <w:rsid w:val="70264DDF"/>
    <w:rsid w:val="7068C27F"/>
    <w:rsid w:val="7086E5C2"/>
    <w:rsid w:val="70FBA752"/>
    <w:rsid w:val="713A158F"/>
    <w:rsid w:val="7189C562"/>
    <w:rsid w:val="71DE43A8"/>
    <w:rsid w:val="720E78A4"/>
    <w:rsid w:val="72678B97"/>
    <w:rsid w:val="72BC587A"/>
    <w:rsid w:val="72BD1710"/>
    <w:rsid w:val="72EB3EE6"/>
    <w:rsid w:val="730161C1"/>
    <w:rsid w:val="735D0086"/>
    <w:rsid w:val="73600291"/>
    <w:rsid w:val="737E5E22"/>
    <w:rsid w:val="739AD3A0"/>
    <w:rsid w:val="73C6F220"/>
    <w:rsid w:val="751118A4"/>
    <w:rsid w:val="7516CC62"/>
    <w:rsid w:val="767098F6"/>
    <w:rsid w:val="76EBCBF2"/>
    <w:rsid w:val="76FC3DE2"/>
    <w:rsid w:val="77473E69"/>
    <w:rsid w:val="775FA0FA"/>
    <w:rsid w:val="782C1BA4"/>
    <w:rsid w:val="7962084E"/>
    <w:rsid w:val="79C04D00"/>
    <w:rsid w:val="7A8535F7"/>
    <w:rsid w:val="7AA907AF"/>
    <w:rsid w:val="7B1D25E0"/>
    <w:rsid w:val="7B706498"/>
    <w:rsid w:val="7BB7F597"/>
    <w:rsid w:val="7C0F23BA"/>
    <w:rsid w:val="7C27E770"/>
    <w:rsid w:val="7C299CF4"/>
    <w:rsid w:val="7C5511E7"/>
    <w:rsid w:val="7C901D8C"/>
    <w:rsid w:val="7DBF56AA"/>
    <w:rsid w:val="7E0B4ED3"/>
    <w:rsid w:val="7E21078F"/>
    <w:rsid w:val="7E3ACCDB"/>
    <w:rsid w:val="7E77C9E2"/>
    <w:rsid w:val="7EED277A"/>
    <w:rsid w:val="7F0B4784"/>
    <w:rsid w:val="7F50DC74"/>
    <w:rsid w:val="7F8F46EC"/>
    <w:rsid w:val="7FE09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1702A"/>
  <w15:chartTrackingRefBased/>
  <w15:docId w15:val="{5F68383F-FAB9-498C-AD47-B6738B90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1F5F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71F5F"/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A71F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F5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71F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4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2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858"/>
  </w:style>
  <w:style w:type="character" w:customStyle="1" w:styleId="CommentTextChar">
    <w:name w:val="Comment Text Char"/>
    <w:basedOn w:val="DefaultParagraphFont"/>
    <w:link w:val="CommentText"/>
    <w:uiPriority w:val="99"/>
    <w:rsid w:val="00D128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8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7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0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0F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630F19"/>
  </w:style>
  <w:style w:type="paragraph" w:styleId="NoSpacing">
    <w:name w:val="No Spacing"/>
    <w:uiPriority w:val="1"/>
    <w:qFormat/>
    <w:rsid w:val="00630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image" Target="cid:image002.gif@01D92986.9ABE008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special-procedures-human-rights-counc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ohchr.org/en/special-procedures/sr-afghanista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3.gif@01D92986.9ABE0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85f9f-5b09-4318-a0aa-4985f07ed732" xsi:nil="true"/>
    <lcf76f155ced4ddcb4097134ff3c332f xmlns="c71c1e6d-3aec-4a70-915d-e4e6bb241605">
      <Terms xmlns="http://schemas.microsoft.com/office/infopath/2007/PartnerControls"/>
    </lcf76f155ced4ddcb4097134ff3c332f>
    <The_x0020_old_x0020_name xmlns="c71c1e6d-3aec-4a70-915d-e4e6bb241605" xsi:nil="true"/>
    <Subcategory xmlns="c71c1e6d-3aec-4a70-915d-e4e6bb241605" xsi:nil="true"/>
    <Preserved_x003f_ xmlns="c71c1e6d-3aec-4a70-915d-e4e6bb241605" xsi:nil="true"/>
    <SubmittoIOSS xmlns="c71c1e6d-3aec-4a70-915d-e4e6bb241605">Needs review</SubmittoIOSS>
    <Sourcecategory xmlns="c71c1e6d-3aec-4a70-915d-e4e6bb241605" xsi:nil="true"/>
    <Relevant xmlns="c71c1e6d-3aec-4a70-915d-e4e6bb241605">true</Relevan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F8A88F65F64D994BBD5497EE3EFC" ma:contentTypeVersion="23" ma:contentTypeDescription="Create a new document." ma:contentTypeScope="" ma:versionID="9c2a230b0aaa969d434df5d6f64706b5">
  <xsd:schema xmlns:xsd="http://www.w3.org/2001/XMLSchema" xmlns:xs="http://www.w3.org/2001/XMLSchema" xmlns:p="http://schemas.microsoft.com/office/2006/metadata/properties" xmlns:ns2="c71c1e6d-3aec-4a70-915d-e4e6bb241605" xmlns:ns3="af485f9f-5b09-4318-a0aa-4985f07ed732" targetNamespace="http://schemas.microsoft.com/office/2006/metadata/properties" ma:root="true" ma:fieldsID="e2f499fbd0e3b713e6db9639f67edc1c" ns2:_="" ns3:_="">
    <xsd:import namespace="c71c1e6d-3aec-4a70-915d-e4e6bb241605"/>
    <xsd:import namespace="af485f9f-5b09-4318-a0aa-4985f07ed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Relevant" minOccurs="0"/>
                <xsd:element ref="ns2:SubmittoIOSS" minOccurs="0"/>
                <xsd:element ref="ns2:Sourcecategory" minOccurs="0"/>
                <xsd:element ref="ns2:Subcategory" minOccurs="0"/>
                <xsd:element ref="ns2:MediaServiceObjectDetectorVersions" minOccurs="0"/>
                <xsd:element ref="ns2:The_x0020_old_x0020_name" minOccurs="0"/>
                <xsd:element ref="ns2:Preserved_x003f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1e6d-3aec-4a70-915d-e4e6bb241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Relevant" ma:index="23" nillable="true" ma:displayName="Relevant" ma:default="1" ma:format="Dropdown" ma:internalName="Relevant">
      <xsd:simpleType>
        <xsd:restriction base="dms:Boolean"/>
      </xsd:simpleType>
    </xsd:element>
    <xsd:element name="SubmittoIOSS" ma:index="24" nillable="true" ma:displayName="Submit to IOSS" ma:default="Needs review" ma:description="This is a temporary field used to tag items as potentially relevant for the IOSS as materials with probative, evidentiary, or analytical value." ma:format="RadioButtons" ma:internalName="SubmittoIOSS">
      <xsd:simpleType>
        <xsd:restriction base="dms:Choice">
          <xsd:enumeration value="Yes"/>
          <xsd:enumeration value="No"/>
          <xsd:enumeration value="Needs review"/>
        </xsd:restriction>
      </xsd:simpleType>
    </xsd:element>
    <xsd:element name="Sourcecategory" ma:index="25" nillable="true" ma:displayName="Source category" ma:description="This field will capture the source type as defined in the Workplan &quot;Source types and subtypes&quot; tab." ma:format="Dropdown" ma:internalName="Sourcecategory">
      <xsd:simpleType>
        <xsd:restriction base="dms:Choice">
          <xsd:enumeration value="Interview"/>
          <xsd:enumeration value="Open Source"/>
          <xsd:enumeration value="Meeting"/>
          <xsd:enumeration value="Information Report"/>
        </xsd:restriction>
      </xsd:simpleType>
    </xsd:element>
    <xsd:element name="Subcategory" ma:index="26" nillable="true" ma:displayName="Sub category" ma:description="This field will capture the source type as defined in the Workplan &quot;Source types and subtypes&quot; tab." ma:format="Dropdown" ma:internalName="Subcategory">
      <xsd:simpleType>
        <xsd:restriction base="dms:Choice">
          <xsd:enumeration value="Annex"/>
          <xsd:enumeration value="Attachment"/>
          <xsd:enumeration value="Audio"/>
          <xsd:enumeration value="Communication - Other"/>
          <xsd:enumeration value="Communication -Email"/>
          <xsd:enumeration value="Financial Document - Invoice"/>
          <xsd:enumeration value="Forensic Report"/>
          <xsd:enumeration value="Identifying Document (ID)"/>
          <xsd:enumeration value="Image/Photograph"/>
          <xsd:enumeration value="Interview (OHCHR/FFM/COI)"/>
          <xsd:enumeration value="Interview (Other Source)"/>
          <xsd:enumeration value="Legal Document"/>
          <xsd:enumeration value="Minutes of Meeting"/>
          <xsd:enumeration value="Other Document"/>
          <xsd:enumeration value="Presentation"/>
          <xsd:enumeration value="Report (OHCHR/FFM/COI)"/>
          <xsd:enumeration value="Report (Other Source)"/>
          <xsd:enumeration value="Request for Assistance"/>
          <xsd:enumeration value="Satellite Image"/>
          <xsd:enumeration value="Social Media Page"/>
          <xsd:enumeration value="Spreadsheet"/>
          <xsd:enumeration value="Translation"/>
          <xsd:enumeration value="Video"/>
          <xsd:enumeration value="Web Page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e_x0020_old_x0020_name" ma:index="28" nillable="true" ma:displayName="The old name" ma:internalName="The_x0020_old_x0020_name">
      <xsd:simpleType>
        <xsd:restriction base="dms:Note">
          <xsd:maxLength value="255"/>
        </xsd:restriction>
      </xsd:simpleType>
    </xsd:element>
    <xsd:element name="Preserved_x003f_" ma:index="29" nillable="true" ma:displayName="Preserved ?" ma:description="This will indicate whether an item was preserved in Relativity or not in " ma:format="Dropdown" ma:internalName="Preserved_x003f_">
      <xsd:simpleType>
        <xsd:restriction base="dms:Choice">
          <xsd:enumeration value="Yes"/>
          <xsd:enumeration value="No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5f9f-5b09-4318-a0aa-4985f07ed7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c90c62-7192-4e0b-b7c2-4ecf7077e7be}" ma:internalName="TaxCatchAll" ma:showField="CatchAllData" ma:web="af485f9f-5b09-4318-a0aa-4985f07ed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223B4-D86A-43F8-9F36-606DA2E51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08329-8938-41BD-A3C5-C2858C9D31A3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fa1020ff-48ad-4b90-98f4-7161a6f3b630"/>
    <ds:schemaRef ds:uri="af485f9f-5b09-4318-a0aa-4985f07ed732"/>
    <ds:schemaRef ds:uri="c71c1e6d-3aec-4a70-915d-e4e6bb241605"/>
  </ds:schemaRefs>
</ds:datastoreItem>
</file>

<file path=customXml/itemProps3.xml><?xml version="1.0" encoding="utf-8"?>
<ds:datastoreItem xmlns:ds="http://schemas.openxmlformats.org/officeDocument/2006/customXml" ds:itemID="{E5D0AB08-88C4-4A96-8B57-303041420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37DEBD-8825-4763-AF0A-BF954D31B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c1e6d-3aec-4a70-915d-e4e6bb241605"/>
    <ds:schemaRef ds:uri="af485f9f-5b09-4318-a0aa-4985f07ed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827</Words>
  <Characters>3462</Characters>
  <Application>Microsoft Office Word</Application>
  <DocSecurity>0</DocSecurity>
  <Lines>75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Stefan Van Uden</dc:title>
  <dc:subject/>
  <dc:creator>Stefan Van Uden</dc:creator>
  <cp:keywords/>
  <dc:description/>
  <cp:lastModifiedBy>Stefan Van Uden</cp:lastModifiedBy>
  <cp:revision>8</cp:revision>
  <dcterms:created xsi:type="dcterms:W3CDTF">2024-06-18T11:19:00Z</dcterms:created>
  <dcterms:modified xsi:type="dcterms:W3CDTF">2024-06-18T13:40:00Z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MediaServiceImageTags">
    <vt:lpwstr/>
  </property>
  <property fmtid="{D5CDD505-2E9C-101B-9397-08002B2CF9AE}" pid="4" name="GrammarlyDocumentId">
    <vt:lpwstr>f8048745e7173408631d1149e434b5c28d592618817c9f0583292fc6923050a8</vt:lpwstr>
  </property>
  <property fmtid="{D5CDD505-2E9C-101B-9397-08002B2CF9AE}" pid="5" name="_ExtendedDescription">
    <vt:lpwstr>Unofficial Translations to local language of Press Release - SR Afghanistan  </vt:lpwstr>
  </property>
</Properties>
</file>