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EC19D" w14:textId="77777777" w:rsidR="00EF0220" w:rsidRDefault="00EF0220" w:rsidP="00EF0220">
      <w:pPr>
        <w:pStyle w:val="Default"/>
        <w:jc w:val="center"/>
        <w:rPr>
          <w:b/>
          <w:bCs/>
        </w:rPr>
      </w:pPr>
      <w:r w:rsidRPr="001B12C3">
        <w:rPr>
          <w:b/>
          <w:bCs/>
        </w:rPr>
        <w:t>Group of Independent Eminent Experts on the Implementation of the Durban Declaration and Programme of Action</w:t>
      </w:r>
    </w:p>
    <w:p w14:paraId="1B366CA5" w14:textId="77777777" w:rsidR="00EF0220" w:rsidRPr="001B12C3" w:rsidRDefault="00EF0220" w:rsidP="00EF0220">
      <w:pPr>
        <w:pStyle w:val="Default"/>
        <w:jc w:val="center"/>
        <w:rPr>
          <w:b/>
          <w:bCs/>
        </w:rPr>
      </w:pPr>
    </w:p>
    <w:p w14:paraId="2E5DB2AC" w14:textId="5B9C4ED1" w:rsidR="00EF0220" w:rsidRDefault="00EF0220" w:rsidP="00EF02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7A848AC" w14:textId="2F3D41DB" w:rsidR="00EF0220" w:rsidRDefault="00EF0220" w:rsidP="00EF0220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1F2E1D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 w:rsidRPr="001F2E1D">
        <w:rPr>
          <w:rFonts w:ascii="Times New Roman" w:hAnsi="Times New Roman" w:cs="Times New Roman"/>
          <w:b/>
          <w:sz w:val="28"/>
          <w:szCs w:val="28"/>
        </w:rPr>
        <w:t xml:space="preserve"> session</w:t>
      </w:r>
      <w:r w:rsidR="00FF0426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1F2E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7-20</w:t>
      </w:r>
      <w:r w:rsidRPr="001F2E1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June</w:t>
      </w:r>
      <w:r w:rsidRPr="001F2E1D">
        <w:rPr>
          <w:rFonts w:ascii="Times New Roman" w:hAnsi="Times New Roman" w:cs="Times New Roman"/>
          <w:b/>
          <w:sz w:val="28"/>
          <w:szCs w:val="28"/>
        </w:rPr>
        <w:t xml:space="preserve">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59ABDD89" w14:textId="77777777" w:rsidR="00EF0220" w:rsidRDefault="00EF0220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11D8007C" w14:textId="77777777" w:rsidR="00EF0220" w:rsidRPr="00451607" w:rsidRDefault="00EF0220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0AEF8AC6" w14:textId="77777777" w:rsidR="002244C7" w:rsidRPr="003C0AAD" w:rsidRDefault="002244C7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451607">
        <w:rPr>
          <w:rFonts w:asciiTheme="majorBidi" w:hAnsiTheme="majorBidi" w:cstheme="majorBidi"/>
          <w:sz w:val="24"/>
          <w:szCs w:val="24"/>
        </w:rPr>
        <w:t>1</w:t>
      </w:r>
      <w:r w:rsidRPr="003C0AAD">
        <w:rPr>
          <w:rFonts w:asciiTheme="majorBidi" w:hAnsiTheme="majorBidi" w:cstheme="majorBidi"/>
          <w:sz w:val="24"/>
          <w:szCs w:val="24"/>
        </w:rPr>
        <w:t>. Opening of the session</w:t>
      </w:r>
    </w:p>
    <w:p w14:paraId="22AB90CE" w14:textId="77777777" w:rsidR="002244C7" w:rsidRPr="003C0AAD" w:rsidRDefault="002244C7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2ADEF9E1" w14:textId="2ACEE1F8" w:rsidR="002244C7" w:rsidRPr="003C0AAD" w:rsidRDefault="002244C7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C0AAD">
        <w:rPr>
          <w:rFonts w:asciiTheme="majorBidi" w:hAnsiTheme="majorBidi" w:cstheme="majorBidi"/>
          <w:sz w:val="24"/>
          <w:szCs w:val="24"/>
        </w:rPr>
        <w:t>2. Election of the Chairperson</w:t>
      </w:r>
      <w:r w:rsidR="00EF0220">
        <w:rPr>
          <w:rFonts w:asciiTheme="majorBidi" w:hAnsiTheme="majorBidi" w:cstheme="majorBidi"/>
          <w:sz w:val="24"/>
          <w:szCs w:val="24"/>
        </w:rPr>
        <w:t>-Rapporteur</w:t>
      </w:r>
    </w:p>
    <w:p w14:paraId="4724F010" w14:textId="77777777" w:rsidR="002244C7" w:rsidRPr="003C0AAD" w:rsidRDefault="002244C7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F1A644C" w14:textId="77777777" w:rsidR="002244C7" w:rsidRPr="003C0AAD" w:rsidRDefault="002244C7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C0AAD">
        <w:rPr>
          <w:rFonts w:asciiTheme="majorBidi" w:hAnsiTheme="majorBidi" w:cstheme="majorBidi"/>
          <w:sz w:val="24"/>
          <w:szCs w:val="24"/>
        </w:rPr>
        <w:t>3. Adoption of the agenda and programme of work</w:t>
      </w:r>
    </w:p>
    <w:p w14:paraId="6286AEE5" w14:textId="77777777" w:rsidR="002244C7" w:rsidRPr="003C0AAD" w:rsidRDefault="002244C7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63F0679F" w14:textId="77777777" w:rsidR="002244C7" w:rsidRPr="003C0AAD" w:rsidRDefault="002244C7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3C0AAD">
        <w:rPr>
          <w:rFonts w:asciiTheme="majorBidi" w:hAnsiTheme="majorBidi" w:cstheme="majorBidi"/>
          <w:sz w:val="24"/>
          <w:szCs w:val="24"/>
        </w:rPr>
        <w:t>4. Organizational and procedural matters</w:t>
      </w:r>
    </w:p>
    <w:p w14:paraId="18C43633" w14:textId="77777777" w:rsidR="002244C7" w:rsidRPr="003C0AAD" w:rsidRDefault="002244C7" w:rsidP="002244C7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p w14:paraId="3A600A89" w14:textId="77777777" w:rsidR="002244C7" w:rsidRPr="003C0AAD" w:rsidRDefault="002244C7" w:rsidP="002244C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C0AAD">
        <w:rPr>
          <w:rFonts w:asciiTheme="majorBidi" w:hAnsiTheme="majorBidi" w:cstheme="majorBidi"/>
          <w:sz w:val="24"/>
          <w:szCs w:val="24"/>
        </w:rPr>
        <w:t>5. Consultations with other stakeholders</w:t>
      </w:r>
    </w:p>
    <w:p w14:paraId="1180F29A" w14:textId="77777777" w:rsidR="002244C7" w:rsidRPr="00451607" w:rsidRDefault="002244C7" w:rsidP="002244C7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3C0AAD">
        <w:rPr>
          <w:rFonts w:asciiTheme="majorBidi" w:hAnsiTheme="majorBidi" w:cstheme="majorBidi"/>
          <w:sz w:val="24"/>
          <w:szCs w:val="24"/>
        </w:rPr>
        <w:t>6. Thematic discussions – “Does Artificial Intelligence reinforce racism and racial discrimination?”; and “Anti-racism in education</w:t>
      </w:r>
      <w:r w:rsidRPr="00451607">
        <w:rPr>
          <w:rFonts w:asciiTheme="majorBidi" w:hAnsiTheme="majorBidi" w:cstheme="majorBidi"/>
          <w:sz w:val="24"/>
          <w:szCs w:val="24"/>
        </w:rPr>
        <w:t xml:space="preserve"> and public discourse”</w:t>
      </w:r>
    </w:p>
    <w:p w14:paraId="3AD1A7D1" w14:textId="77777777" w:rsidR="004B2B89" w:rsidRDefault="004B2B89"/>
    <w:sectPr w:rsidR="004B2B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4C7"/>
    <w:rsid w:val="002244C7"/>
    <w:rsid w:val="004B2B89"/>
    <w:rsid w:val="007F0688"/>
    <w:rsid w:val="00EF0220"/>
    <w:rsid w:val="00FF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E9B4"/>
  <w15:chartTrackingRefBased/>
  <w15:docId w15:val="{A2FD8B01-CA86-4FA6-A29F-381A05311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44C7"/>
    <w:rPr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F02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AB59289BFBAB4F9FD152C776C60BDD" ma:contentTypeVersion="15" ma:contentTypeDescription="Create a new document." ma:contentTypeScope="" ma:versionID="061ad61dabd5685189f2d212339a110a">
  <xsd:schema xmlns:xsd="http://www.w3.org/2001/XMLSchema" xmlns:xs="http://www.w3.org/2001/XMLSchema" xmlns:p="http://schemas.microsoft.com/office/2006/metadata/properties" xmlns:ns2="fa1020ff-48ad-4b90-98f4-7161a6f3b630" xmlns:ns3="985ec44e-1bab-4c0b-9df0-6ba128686fc9" xmlns:ns4="9c2e4527-2efa-4ade-b3d6-b2418af14986" targetNamespace="http://schemas.microsoft.com/office/2006/metadata/properties" ma:root="true" ma:fieldsID="03a91c7f8fe58670b6fb849ebb8f49c9" ns2:_="" ns3:_="" ns4:_="">
    <xsd:import namespace="fa1020ff-48ad-4b90-98f4-7161a6f3b630"/>
    <xsd:import namespace="985ec44e-1bab-4c0b-9df0-6ba128686fc9"/>
    <xsd:import namespace="9c2e4527-2efa-4ade-b3d6-b2418af149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1020ff-48ad-4b90-98f4-7161a6f3b6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ec44e-1bab-4c0b-9df0-6ba128686fc9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74afd02e-5a56-4f93-83f9-320cd14d78c4}" ma:internalName="TaxCatchAll" ma:showField="CatchAllData" ma:web="9c2e4527-2efa-4ade-b3d6-b2418af149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e4527-2efa-4ade-b3d6-b2418af1498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85ec44e-1bab-4c0b-9df0-6ba128686fc9" xsi:nil="true"/>
    <lcf76f155ced4ddcb4097134ff3c332f xmlns="fa1020ff-48ad-4b90-98f4-7161a6f3b63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3FC181-7B7D-46FD-9A36-2EB9BB9F9725}"/>
</file>

<file path=customXml/itemProps2.xml><?xml version="1.0" encoding="utf-8"?>
<ds:datastoreItem xmlns:ds="http://schemas.openxmlformats.org/officeDocument/2006/customXml" ds:itemID="{68F0AD13-378B-4A78-846A-9AE687A83E0F}"/>
</file>

<file path=customXml/itemProps3.xml><?xml version="1.0" encoding="utf-8"?>
<ds:datastoreItem xmlns:ds="http://schemas.openxmlformats.org/officeDocument/2006/customXml" ds:itemID="{19316A5A-9A90-469D-A8E2-3799288C4F9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75</Words>
  <Characters>431</Characters>
  <Application>Microsoft Office Word</Application>
  <DocSecurity>0</DocSecurity>
  <Lines>3</Lines>
  <Paragraphs>1</Paragraphs>
  <ScaleCrop>false</ScaleCrop>
  <Company>OHCHR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Tania Naydenova</dc:title>
  <dc:subject/>
  <dc:creator>Tania Naydenova</dc:creator>
  <cp:keywords/>
  <dc:description/>
  <cp:lastModifiedBy>Tania Naydenova</cp:lastModifiedBy>
  <cp:revision>3</cp:revision>
  <dcterms:created xsi:type="dcterms:W3CDTF">2024-07-13T20:58:00Z</dcterms:created>
  <dcterms:modified xsi:type="dcterms:W3CDTF">2024-07-13T21:08:00Z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0x010100F5AB59289BFBAB4F9FD152C776C60BDD</vt:lpwstr>
  </property>
  <property fmtid="{D5CDD505-2E9C-101B-9397-08002B2CF9AE}" pid="3" name="_ExtendedDescription">
    <vt:lpwstr>request to update webpage</vt:lpwstr>
  </property>
  <property fmtid="{D5CDD505-2E9C-101B-9397-08002B2CF9AE}" pid="4" name="MediaServiceImageTags">
    <vt:lpwstr/>
  </property>
</Properties>
</file>